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4B24F71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O. 17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769B1D37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C709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CCB2809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236DC7">
              <w:rPr>
                <w:rFonts w:ascii="Amelia Oblicua" w:eastAsia="Times New Roman" w:hAnsi="Amelia Oblicua"/>
                <w:sz w:val="16"/>
                <w:szCs w:val="16"/>
              </w:rPr>
              <w:t>DIRECCION DE MANTENIMIENTO URBANO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505D70D1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</w:t>
            </w:r>
            <w:r w:rsidR="00F946B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26EAFB8A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F946B8">
              <w:rPr>
                <w:rFonts w:ascii="Amelia Oblicua" w:hAnsi="Amelia Oblicua" w:cs="Arial"/>
                <w:sz w:val="16"/>
                <w:szCs w:val="16"/>
              </w:rPr>
              <w:t>5,000,000</w:t>
            </w:r>
            <w:r w:rsidR="00B71EF2">
              <w:rPr>
                <w:rFonts w:ascii="Amelia Oblicua" w:hAnsi="Amelia Oblicua" w:cs="Arial"/>
                <w:sz w:val="16"/>
                <w:szCs w:val="16"/>
              </w:rPr>
              <w:t>.00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F946B8">
              <w:rPr>
                <w:rFonts w:ascii="Amelia Oblicua" w:hAnsi="Amelia Oblicua" w:cs="Arial"/>
                <w:sz w:val="16"/>
                <w:szCs w:val="16"/>
              </w:rPr>
              <w:t>CINCO MILLONES DE 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B71EF2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3E1D0895" w:rsidR="00486CA8" w:rsidRPr="0044425E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5135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1010001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60</w:t>
            </w:r>
            <w:r w:rsidR="00F946B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22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22</w:t>
            </w:r>
            <w:r w:rsidR="00F946B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2K0</w:t>
            </w:r>
            <w:r w:rsidR="00610E3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6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-35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-1-0-</w:t>
            </w:r>
            <w:r w:rsidR="00610E3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FAF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M-</w:t>
            </w:r>
            <w:r w:rsidR="00610E3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25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00FF19AE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610E37">
              <w:rPr>
                <w:rFonts w:ascii="Amelia Oblicua" w:hAnsi="Amelia Oblicua"/>
                <w:sz w:val="16"/>
                <w:szCs w:val="16"/>
              </w:rPr>
              <w:t xml:space="preserve">EXCEPCIÓN </w:t>
            </w:r>
          </w:p>
        </w:tc>
        <w:tc>
          <w:tcPr>
            <w:tcW w:w="3387" w:type="dxa"/>
            <w:vAlign w:val="center"/>
          </w:tcPr>
          <w:p w14:paraId="40AF7CA3" w14:textId="68E197BE" w:rsidR="00A07ABD" w:rsidRPr="00A846E7" w:rsidRDefault="00F47B4B" w:rsidP="00D6356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sz w:val="16"/>
                <w:szCs w:val="16"/>
              </w:rPr>
              <w:t xml:space="preserve">CONTRATACIÓN DEL SERVICIO </w:t>
            </w:r>
            <w:r w:rsidR="00610E37">
              <w:rPr>
                <w:rFonts w:ascii="Amelia Oblicua" w:hAnsi="Amelia Oblicua" w:cs="Arial"/>
                <w:b/>
                <w:sz w:val="16"/>
                <w:szCs w:val="16"/>
              </w:rPr>
              <w:t>DE MANTENIMIENTO CORRECTIVO A LA RED ELÉCTRICA DE ALUMBRADO PÚBLICO PARA DIVERSAS VIALIDADES Y AVENIDAS DEL MUNICIPIO DE CHIHUAHUA PARA IMPLEMENTACIÓN DE TECNOLOGÍA LED.</w:t>
            </w:r>
          </w:p>
        </w:tc>
        <w:tc>
          <w:tcPr>
            <w:tcW w:w="2977" w:type="dxa"/>
            <w:vAlign w:val="center"/>
          </w:tcPr>
          <w:p w14:paraId="346950EE" w14:textId="5DD6B2D1" w:rsidR="00A07ABD" w:rsidRPr="00886E21" w:rsidRDefault="00610E37" w:rsidP="00610E37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>
              <w:rPr>
                <w:rFonts w:ascii="Amelia Oblicua" w:hAnsi="Amelia Oblicua"/>
                <w:b/>
                <w:sz w:val="15"/>
                <w:szCs w:val="15"/>
              </w:rPr>
              <w:t>MONTO MÍNIMO</w:t>
            </w:r>
          </w:p>
          <w:p w14:paraId="340B1140" w14:textId="118D0C3A" w:rsidR="00582989" w:rsidRDefault="00A07ABD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610E37">
              <w:rPr>
                <w:rFonts w:ascii="Amelia Oblicua" w:hAnsi="Amelia Oblicua" w:cs="Arial"/>
                <w:b/>
                <w:bCs/>
                <w:sz w:val="16"/>
                <w:szCs w:val="16"/>
              </w:rPr>
              <w:t>2,000,000</w:t>
            </w:r>
            <w:r w:rsidR="00F47B4B">
              <w:rPr>
                <w:rFonts w:ascii="Amelia Oblicua" w:hAnsi="Amelia Oblicua" w:cs="Arial"/>
                <w:b/>
                <w:bCs/>
                <w:sz w:val="16"/>
                <w:szCs w:val="16"/>
              </w:rPr>
              <w:t>.00</w:t>
            </w:r>
          </w:p>
          <w:p w14:paraId="6B1ABE85" w14:textId="4D160833" w:rsidR="00610E37" w:rsidRDefault="00610E37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bCs/>
                <w:sz w:val="16"/>
                <w:szCs w:val="16"/>
              </w:rPr>
              <w:t>(DOS MILLONES DE PESOS 00/100 MONEDA NACIONAL)</w:t>
            </w:r>
          </w:p>
          <w:p w14:paraId="61455A9A" w14:textId="3CB1AA20" w:rsidR="00610E37" w:rsidRDefault="00610E37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06D861D9" w14:textId="48E514BF" w:rsidR="00610E37" w:rsidRDefault="00610E37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bCs/>
                <w:sz w:val="16"/>
                <w:szCs w:val="16"/>
              </w:rPr>
              <w:t>MONTO MÁXIMO</w:t>
            </w:r>
          </w:p>
          <w:p w14:paraId="1759B7D5" w14:textId="1AC66B92" w:rsidR="00610E37" w:rsidRDefault="00610E37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bCs/>
                <w:sz w:val="16"/>
                <w:szCs w:val="16"/>
              </w:rPr>
              <w:t>$5,000,000.00</w:t>
            </w:r>
          </w:p>
          <w:p w14:paraId="491973AA" w14:textId="685D3B20" w:rsidR="00610E37" w:rsidRPr="00886E21" w:rsidRDefault="00610E37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bCs/>
                <w:sz w:val="16"/>
                <w:szCs w:val="16"/>
              </w:rPr>
              <w:t>(CINCO MILLONES DE PESOS 00/100 MONEDA NACIONAL)</w:t>
            </w:r>
          </w:p>
          <w:p w14:paraId="7D0FF789" w14:textId="77777777" w:rsidR="00A07ABD" w:rsidRPr="00886E21" w:rsidRDefault="00A07ABD" w:rsidP="00610E37">
            <w:pPr>
              <w:spacing w:line="276" w:lineRule="auto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45C6F81C" w:rsidR="00A07ABD" w:rsidRPr="00610E37" w:rsidRDefault="00A07ABD" w:rsidP="00610E37">
            <w:pPr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610E37">
              <w:rPr>
                <w:rFonts w:ascii="Amelia Oblicua" w:hAnsi="Amelia Oblicua"/>
                <w:bCs/>
                <w:sz w:val="16"/>
                <w:szCs w:val="16"/>
              </w:rPr>
              <w:t>CANTIDAD</w:t>
            </w:r>
            <w:r w:rsidR="00610E37">
              <w:rPr>
                <w:rFonts w:ascii="Amelia Oblicua" w:hAnsi="Amelia Oblicua"/>
                <w:bCs/>
                <w:sz w:val="16"/>
                <w:szCs w:val="16"/>
              </w:rPr>
              <w:t>ES</w:t>
            </w:r>
            <w:r w:rsidR="00C5337C" w:rsidRPr="00610E37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Pr="00610E37">
              <w:rPr>
                <w:rFonts w:ascii="Amelia Oblicua" w:hAnsi="Amelia Oblicua"/>
                <w:bCs/>
                <w:sz w:val="16"/>
                <w:szCs w:val="16"/>
              </w:rPr>
              <w:t>QUE INCLUYE</w:t>
            </w:r>
            <w:r w:rsidR="00610E37">
              <w:rPr>
                <w:rFonts w:ascii="Amelia Oblicua" w:hAnsi="Amelia Oblicua"/>
                <w:bCs/>
                <w:sz w:val="16"/>
                <w:szCs w:val="16"/>
              </w:rPr>
              <w:t>N</w:t>
            </w:r>
            <w:r w:rsidRPr="00610E37">
              <w:rPr>
                <w:rFonts w:ascii="Amelia Oblicua" w:hAnsi="Amelia Oblicua"/>
                <w:bCs/>
                <w:sz w:val="16"/>
                <w:szCs w:val="16"/>
              </w:rPr>
              <w:t xml:space="preserve"> EL IMPUESTO AL VALOR AGREGADO</w:t>
            </w:r>
          </w:p>
          <w:p w14:paraId="1229C029" w14:textId="77777777" w:rsidR="00A07ABD" w:rsidRPr="00886E21" w:rsidRDefault="00A07ABD" w:rsidP="00610E37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43FC5792" w14:textId="77777777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C9D8818" w14:textId="6408B779" w:rsidR="00582989" w:rsidRPr="00886E21" w:rsidRDefault="00886E21" w:rsidP="00A846E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ARTÍCULOS 29 FRACCIÓN </w:t>
            </w:r>
            <w:r w:rsidR="00CC1E8F">
              <w:rPr>
                <w:rFonts w:ascii="Amelia Oblicua" w:hAnsi="Amelia Oblicua" w:cs="Arial"/>
                <w:sz w:val="16"/>
                <w:szCs w:val="16"/>
              </w:rPr>
              <w:t>IV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40 FRACCIÓN II, 72</w:t>
            </w:r>
            <w:r w:rsidR="00CC1E8F"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7</w:t>
            </w:r>
            <w:r w:rsidR="00CC1E8F">
              <w:rPr>
                <w:rFonts w:ascii="Amelia Oblicua" w:hAnsi="Amelia Oblicua" w:cstheme="minorHAnsi"/>
                <w:sz w:val="16"/>
                <w:szCs w:val="16"/>
              </w:rPr>
              <w:t>3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 FRACCIÓN </w:t>
            </w:r>
            <w:r w:rsidR="00CC1E8F">
              <w:rPr>
                <w:rFonts w:ascii="Amelia Oblicua" w:hAnsi="Amelia Oblicua" w:cstheme="minorHAnsi"/>
                <w:sz w:val="16"/>
                <w:szCs w:val="16"/>
              </w:rPr>
              <w:t>X Y 83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 DE LA </w:t>
            </w:r>
            <w:r w:rsidR="00582989"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CC1E8F">
              <w:rPr>
                <w:rFonts w:ascii="Amelia Oblicua" w:hAnsi="Amelia Oblicua"/>
                <w:bCs/>
                <w:sz w:val="16"/>
                <w:szCs w:val="16"/>
              </w:rPr>
              <w:t xml:space="preserve"> Y</w:t>
            </w:r>
            <w:r w:rsidR="00D92E11">
              <w:rPr>
                <w:rFonts w:ascii="Amelia Oblicua" w:hAnsi="Amelia Oblicua"/>
                <w:bCs/>
                <w:sz w:val="16"/>
                <w:szCs w:val="16"/>
              </w:rPr>
              <w:t xml:space="preserve"> 72 FRACCIÓN IX Y</w:t>
            </w:r>
            <w:r w:rsidR="00CC1E8F">
              <w:rPr>
                <w:rFonts w:ascii="Amelia Oblicua" w:hAnsi="Amelia Oblicua"/>
                <w:bCs/>
                <w:sz w:val="16"/>
                <w:szCs w:val="16"/>
              </w:rPr>
              <w:t xml:space="preserve"> 85 DE SU REGLAMENTO</w:t>
            </w:r>
          </w:p>
          <w:p w14:paraId="3E1AB2D6" w14:textId="7DF61297" w:rsidR="00A07ABD" w:rsidRPr="00886E21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55BE7597" w14:textId="3A064AEF" w:rsidR="00582989" w:rsidRPr="00CC1E8F" w:rsidRDefault="00006FE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94640E">
              <w:rPr>
                <w:rFonts w:ascii="Amelia Oblicua" w:hAnsi="Amelia Oblicua"/>
                <w:bCs/>
                <w:sz w:val="16"/>
                <w:szCs w:val="16"/>
              </w:rPr>
              <w:t xml:space="preserve">SE </w:t>
            </w:r>
            <w:r w:rsidR="00CC1E8F">
              <w:rPr>
                <w:rFonts w:ascii="Amelia Oblicua" w:hAnsi="Amelia Oblicua"/>
                <w:bCs/>
                <w:sz w:val="16"/>
                <w:szCs w:val="16"/>
              </w:rPr>
              <w:t>DICTAMINA PROCEDENTE</w:t>
            </w:r>
            <w:r w:rsidRPr="0094640E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="00F47B4B">
              <w:rPr>
                <w:rFonts w:ascii="Amelia Oblicua" w:hAnsi="Amelia Oblicua"/>
                <w:bCs/>
                <w:sz w:val="16"/>
                <w:szCs w:val="16"/>
              </w:rPr>
              <w:t>LA</w:t>
            </w:r>
            <w:r w:rsidR="00F47B4B">
              <w:rPr>
                <w:rFonts w:ascii="Amelia Oblicua" w:hAnsi="Amelia Oblicua" w:cs="Arial"/>
                <w:b/>
                <w:sz w:val="16"/>
                <w:szCs w:val="16"/>
              </w:rPr>
              <w:t xml:space="preserve"> </w:t>
            </w:r>
            <w:r w:rsidR="00F47B4B" w:rsidRPr="00F47B4B">
              <w:rPr>
                <w:rFonts w:ascii="Amelia Oblicua" w:hAnsi="Amelia Oblicua" w:cs="Arial"/>
                <w:bCs/>
                <w:sz w:val="16"/>
                <w:szCs w:val="16"/>
              </w:rPr>
              <w:t xml:space="preserve">CONTRATACIÓN DEL </w:t>
            </w:r>
            <w:r w:rsidR="00F47B4B" w:rsidRPr="00CC1E8F">
              <w:rPr>
                <w:rFonts w:ascii="Amelia Oblicua" w:hAnsi="Amelia Oblicua" w:cs="Arial"/>
                <w:bCs/>
                <w:sz w:val="16"/>
                <w:szCs w:val="16"/>
              </w:rPr>
              <w:t xml:space="preserve">SERVICIO </w:t>
            </w:r>
            <w:r w:rsidR="00CC1E8F" w:rsidRPr="00CC1E8F">
              <w:rPr>
                <w:rFonts w:ascii="Amelia Oblicua" w:hAnsi="Amelia Oblicua" w:cs="Arial"/>
                <w:bCs/>
                <w:sz w:val="16"/>
                <w:szCs w:val="16"/>
              </w:rPr>
              <w:t>DE MANTENIMIENTO CORRECTIVO A LA RED ELÉCTRICA DE ALUMBRADO PÚBLICO PARA DIVERSAS VIALIDADES Y AVENIDAS DEL MUNICIPIO DE CHIHUAHUA PARA IMPLEMENTACIÓN DE TECNOLOGÍA LED.</w:t>
            </w:r>
          </w:p>
          <w:p w14:paraId="1EEA0433" w14:textId="77777777" w:rsidR="00CC1E8F" w:rsidRDefault="00CC1E8F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2BE491F1" w14:textId="1E758E8A" w:rsid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552EE9">
              <w:rPr>
                <w:rFonts w:ascii="Amelia Oblicua" w:hAnsi="Amelia Oblicua"/>
                <w:b/>
                <w:sz w:val="16"/>
                <w:szCs w:val="16"/>
              </w:rPr>
              <w:t>PROVEEDOR ADJUDICADO:</w:t>
            </w:r>
          </w:p>
          <w:p w14:paraId="2F8BA9EB" w14:textId="77777777" w:rsidR="00552EE9" w:rsidRP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3A01A29E" w14:textId="18FF01B9" w:rsidR="00552EE9" w:rsidRPr="00E542FD" w:rsidRDefault="00CC1E8F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sz w:val="16"/>
                <w:szCs w:val="16"/>
              </w:rPr>
              <w:t>ENERGAIN DE MEXICO</w:t>
            </w:r>
            <w:r w:rsidR="00F47B4B">
              <w:rPr>
                <w:rFonts w:ascii="Amelia Oblicua" w:hAnsi="Amelia Oblicua"/>
                <w:b/>
                <w:sz w:val="16"/>
                <w:szCs w:val="16"/>
              </w:rPr>
              <w:t>, S.A. DE C.V.</w:t>
            </w:r>
          </w:p>
          <w:p w14:paraId="1F7B20CF" w14:textId="468271EF" w:rsidR="00A07ABD" w:rsidRPr="00A07ABD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4F0335">
        <w:trPr>
          <w:trHeight w:val="41"/>
        </w:trPr>
        <w:tc>
          <w:tcPr>
            <w:tcW w:w="3581" w:type="dxa"/>
            <w:vAlign w:val="center"/>
          </w:tcPr>
          <w:p w14:paraId="4A06BFEE" w14:textId="3CE1CCBB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3D77EA9D" w14:textId="77777777" w:rsidR="00942F29" w:rsidRPr="008F48CE" w:rsidRDefault="00942F2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bookmarkStart w:id="0" w:name="_GoBack"/>
            <w:bookmarkEnd w:id="0"/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17E1860" w14:textId="77777777" w:rsidR="006D2726" w:rsidRPr="006D2726" w:rsidRDefault="006D2726" w:rsidP="006D2726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6D2726">
              <w:rPr>
                <w:rFonts w:ascii="Amelia Oblicua" w:hAnsi="Amelia Oblicua" w:cs="Arial"/>
                <w:b/>
                <w:bCs/>
                <w:sz w:val="16"/>
                <w:szCs w:val="16"/>
              </w:rPr>
              <w:t>LIC. AIDA PATRICIA DEL VAL FERNANDEZ</w:t>
            </w:r>
          </w:p>
          <w:p w14:paraId="50F8F622" w14:textId="77777777" w:rsidR="003B5F6F" w:rsidRPr="0007489C" w:rsidRDefault="003B5F6F" w:rsidP="00104E85">
            <w:pPr>
              <w:spacing w:after="0" w:line="240" w:lineRule="auto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6209FB70" w14:textId="6BD1A06D" w:rsidR="00236DC7" w:rsidRDefault="00236DC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EDGAR ALEJANDRO AYALA ALMANZA</w:t>
            </w:r>
          </w:p>
          <w:p w14:paraId="27BB5B16" w14:textId="77777777" w:rsidR="008879CC" w:rsidRDefault="008879C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13CDEAC3" w14:textId="6E672753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8A25418" w14:textId="77777777" w:rsidR="004F0335" w:rsidRDefault="004F033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DB3E3C0" w14:textId="61C60D55" w:rsidR="00BA4CD8" w:rsidRPr="008F48CE" w:rsidRDefault="00236DC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DIRECCION DE MANTENIMIENTO URBANO</w:t>
            </w:r>
          </w:p>
        </w:tc>
        <w:tc>
          <w:tcPr>
            <w:tcW w:w="3299" w:type="dxa"/>
            <w:vAlign w:val="center"/>
          </w:tcPr>
          <w:p w14:paraId="59351D55" w14:textId="7F273802" w:rsidR="00BA4CD8" w:rsidRDefault="00BA4CD8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E9C94D2" w14:textId="77777777" w:rsidR="00EA101C" w:rsidRPr="008F48CE" w:rsidRDefault="00EA101C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0DDCB51" w14:textId="368912D0" w:rsidR="004F0335" w:rsidRDefault="00BA4CD8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43A3770D" w14:textId="77777777" w:rsidR="004F0335" w:rsidRPr="008F48CE" w:rsidRDefault="004F0335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37181" w14:textId="77777777" w:rsidR="00DA2B14" w:rsidRDefault="00DA2B14" w:rsidP="00423287">
      <w:pPr>
        <w:spacing w:after="0" w:line="240" w:lineRule="auto"/>
      </w:pPr>
      <w:r>
        <w:separator/>
      </w:r>
    </w:p>
  </w:endnote>
  <w:endnote w:type="continuationSeparator" w:id="0">
    <w:p w14:paraId="2BFF1B07" w14:textId="77777777" w:rsidR="00DA2B14" w:rsidRDefault="00DA2B14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996AA" w14:textId="77777777" w:rsidR="00DA2B14" w:rsidRDefault="00DA2B14" w:rsidP="00423287">
      <w:pPr>
        <w:spacing w:after="0" w:line="240" w:lineRule="auto"/>
      </w:pPr>
      <w:r>
        <w:separator/>
      </w:r>
    </w:p>
  </w:footnote>
  <w:footnote w:type="continuationSeparator" w:id="0">
    <w:p w14:paraId="3C003412" w14:textId="77777777" w:rsidR="00DA2B14" w:rsidRDefault="00DA2B14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90890"/>
    <w:rsid w:val="000B232B"/>
    <w:rsid w:val="000B7AC7"/>
    <w:rsid w:val="000F52DB"/>
    <w:rsid w:val="00104E85"/>
    <w:rsid w:val="00112A13"/>
    <w:rsid w:val="00113C8B"/>
    <w:rsid w:val="0011782A"/>
    <w:rsid w:val="00117879"/>
    <w:rsid w:val="0013210D"/>
    <w:rsid w:val="0013354C"/>
    <w:rsid w:val="00133707"/>
    <w:rsid w:val="00146BC0"/>
    <w:rsid w:val="00156660"/>
    <w:rsid w:val="0016036A"/>
    <w:rsid w:val="00162992"/>
    <w:rsid w:val="0017521B"/>
    <w:rsid w:val="0017740C"/>
    <w:rsid w:val="0019034C"/>
    <w:rsid w:val="001A06AD"/>
    <w:rsid w:val="001A5001"/>
    <w:rsid w:val="001D6629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6DC7"/>
    <w:rsid w:val="00237F10"/>
    <w:rsid w:val="00251374"/>
    <w:rsid w:val="002560C2"/>
    <w:rsid w:val="00260AD3"/>
    <w:rsid w:val="0028661B"/>
    <w:rsid w:val="002B0572"/>
    <w:rsid w:val="002B3D39"/>
    <w:rsid w:val="002E1339"/>
    <w:rsid w:val="002E1F70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A5658"/>
    <w:rsid w:val="003B2C6A"/>
    <w:rsid w:val="003B5F6F"/>
    <w:rsid w:val="003B7752"/>
    <w:rsid w:val="003C4896"/>
    <w:rsid w:val="003C7094"/>
    <w:rsid w:val="003E254F"/>
    <w:rsid w:val="00401A46"/>
    <w:rsid w:val="00423287"/>
    <w:rsid w:val="0042624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1443F"/>
    <w:rsid w:val="00516B54"/>
    <w:rsid w:val="00534A0F"/>
    <w:rsid w:val="00535469"/>
    <w:rsid w:val="00543C00"/>
    <w:rsid w:val="00546D4F"/>
    <w:rsid w:val="00552EE9"/>
    <w:rsid w:val="00553A00"/>
    <w:rsid w:val="00570A86"/>
    <w:rsid w:val="00581881"/>
    <w:rsid w:val="00582989"/>
    <w:rsid w:val="0058506A"/>
    <w:rsid w:val="005931D7"/>
    <w:rsid w:val="00595D1A"/>
    <w:rsid w:val="00596EEB"/>
    <w:rsid w:val="005A13DF"/>
    <w:rsid w:val="005C5758"/>
    <w:rsid w:val="005D66B1"/>
    <w:rsid w:val="005D72ED"/>
    <w:rsid w:val="005E593A"/>
    <w:rsid w:val="005E662B"/>
    <w:rsid w:val="00604DF4"/>
    <w:rsid w:val="00610E37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2726"/>
    <w:rsid w:val="006D69D2"/>
    <w:rsid w:val="006E00D0"/>
    <w:rsid w:val="006F124B"/>
    <w:rsid w:val="006F139E"/>
    <w:rsid w:val="006F2EDF"/>
    <w:rsid w:val="0070014F"/>
    <w:rsid w:val="00701EF1"/>
    <w:rsid w:val="00706359"/>
    <w:rsid w:val="00714A16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0642B"/>
    <w:rsid w:val="008302D6"/>
    <w:rsid w:val="00831C59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312DF"/>
    <w:rsid w:val="009314C7"/>
    <w:rsid w:val="00940897"/>
    <w:rsid w:val="00942F29"/>
    <w:rsid w:val="0094640E"/>
    <w:rsid w:val="00964312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71EF2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A2BCB"/>
    <w:rsid w:val="00CA5B05"/>
    <w:rsid w:val="00CB37BA"/>
    <w:rsid w:val="00CB600C"/>
    <w:rsid w:val="00CC1E8F"/>
    <w:rsid w:val="00CC2667"/>
    <w:rsid w:val="00CD2D64"/>
    <w:rsid w:val="00CF3940"/>
    <w:rsid w:val="00CF4437"/>
    <w:rsid w:val="00D10BAA"/>
    <w:rsid w:val="00D339C9"/>
    <w:rsid w:val="00D51AAC"/>
    <w:rsid w:val="00D537A9"/>
    <w:rsid w:val="00D562BA"/>
    <w:rsid w:val="00D57407"/>
    <w:rsid w:val="00D63568"/>
    <w:rsid w:val="00D76492"/>
    <w:rsid w:val="00D90CC7"/>
    <w:rsid w:val="00D92665"/>
    <w:rsid w:val="00D92B3F"/>
    <w:rsid w:val="00D92E11"/>
    <w:rsid w:val="00DA179D"/>
    <w:rsid w:val="00DA2B14"/>
    <w:rsid w:val="00DA3182"/>
    <w:rsid w:val="00DA3AC7"/>
    <w:rsid w:val="00DE42FD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69E4"/>
    <w:rsid w:val="00E542FD"/>
    <w:rsid w:val="00E54FAF"/>
    <w:rsid w:val="00E668FC"/>
    <w:rsid w:val="00E73BEB"/>
    <w:rsid w:val="00E75E2E"/>
    <w:rsid w:val="00E84752"/>
    <w:rsid w:val="00E948A4"/>
    <w:rsid w:val="00EA101C"/>
    <w:rsid w:val="00EA45A0"/>
    <w:rsid w:val="00EA723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47B4B"/>
    <w:rsid w:val="00F54700"/>
    <w:rsid w:val="00F6505E"/>
    <w:rsid w:val="00F814BA"/>
    <w:rsid w:val="00F86030"/>
    <w:rsid w:val="00F87843"/>
    <w:rsid w:val="00F93151"/>
    <w:rsid w:val="00F946B8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13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13</cp:revision>
  <cp:lastPrinted>2022-10-20T20:14:00Z</cp:lastPrinted>
  <dcterms:created xsi:type="dcterms:W3CDTF">2022-10-19T17:39:00Z</dcterms:created>
  <dcterms:modified xsi:type="dcterms:W3CDTF">2022-10-20T20:17:00Z</dcterms:modified>
</cp:coreProperties>
</file>