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58732" w14:textId="77777777" w:rsidR="00704F87" w:rsidRPr="00527B2A" w:rsidRDefault="00F44983" w:rsidP="00704F87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3A093C">
        <w:rPr>
          <w:rFonts w:ascii="Arial" w:hAnsi="Arial" w:cs="Arial"/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7521543D" wp14:editId="388EFD85">
            <wp:simplePos x="0" y="0"/>
            <wp:positionH relativeFrom="margin">
              <wp:posOffset>-104775</wp:posOffset>
            </wp:positionH>
            <wp:positionV relativeFrom="paragraph">
              <wp:posOffset>-1439545</wp:posOffset>
            </wp:positionV>
            <wp:extent cx="856615" cy="1285875"/>
            <wp:effectExtent l="0" t="0" r="635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61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4F87" w:rsidRPr="00527B2A">
        <w:rPr>
          <w:rFonts w:ascii="Arial" w:hAnsi="Arial" w:cs="Arial"/>
          <w:b/>
          <w:bCs/>
          <w:sz w:val="28"/>
          <w:szCs w:val="28"/>
          <w:lang w:val="es-ES"/>
        </w:rPr>
        <w:t>11. NOMBRAMIENTO</w:t>
      </w:r>
    </w:p>
    <w:p w14:paraId="4D504495" w14:textId="77777777" w:rsidR="00704F87" w:rsidRPr="00527B2A" w:rsidRDefault="00704F87" w:rsidP="00704F87">
      <w:pPr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527B2A">
        <w:rPr>
          <w:rFonts w:ascii="Arial" w:hAnsi="Arial" w:cs="Arial"/>
          <w:b/>
          <w:bCs/>
          <w:sz w:val="24"/>
          <w:szCs w:val="24"/>
          <w:lang w:val="es-ES"/>
        </w:rPr>
        <w:t>Descripción del procedimiento</w:t>
      </w:r>
    </w:p>
    <w:p w14:paraId="1B63E38B" w14:textId="77777777" w:rsidR="00704F87" w:rsidRPr="00527B2A" w:rsidRDefault="00704F87" w:rsidP="00704F87">
      <w:pPr>
        <w:pStyle w:val="Prrafodelista"/>
        <w:numPr>
          <w:ilvl w:val="0"/>
          <w:numId w:val="2"/>
        </w:numPr>
        <w:rPr>
          <w:rFonts w:ascii="Arial" w:hAnsi="Arial" w:cs="Arial"/>
          <w:lang w:val="es-ES"/>
        </w:rPr>
      </w:pPr>
      <w:r w:rsidRPr="00527B2A">
        <w:rPr>
          <w:rFonts w:ascii="Arial" w:hAnsi="Arial" w:cs="Arial"/>
          <w:lang w:val="es-ES"/>
        </w:rPr>
        <w:t xml:space="preserve">Solicitar </w:t>
      </w:r>
      <w:r w:rsidRPr="00527B2A">
        <w:rPr>
          <w:rFonts w:ascii="Arial" w:eastAsia="Libre Franklin" w:hAnsi="Arial" w:cs="Arial"/>
        </w:rPr>
        <w:t>compra de papel químico para nombramientos</w:t>
      </w:r>
    </w:p>
    <w:p w14:paraId="621D160C" w14:textId="77777777" w:rsidR="00704F87" w:rsidRPr="00527B2A" w:rsidRDefault="00704F87" w:rsidP="00704F87">
      <w:pPr>
        <w:pStyle w:val="Prrafodelista"/>
        <w:numPr>
          <w:ilvl w:val="0"/>
          <w:numId w:val="2"/>
        </w:numPr>
        <w:rPr>
          <w:rFonts w:ascii="Arial" w:hAnsi="Arial" w:cs="Arial"/>
          <w:lang w:val="es-ES"/>
        </w:rPr>
      </w:pPr>
      <w:r w:rsidRPr="00527B2A">
        <w:rPr>
          <w:rFonts w:ascii="Arial" w:eastAsia="Libre Franklin" w:hAnsi="Arial" w:cs="Arial"/>
        </w:rPr>
        <w:t>Descargar plantilla de personal para impresión de nombramientos en el papel químico</w:t>
      </w:r>
    </w:p>
    <w:p w14:paraId="10E3C04D" w14:textId="77777777" w:rsidR="00704F87" w:rsidRPr="00527B2A" w:rsidRDefault="00704F87" w:rsidP="00704F87">
      <w:pPr>
        <w:pStyle w:val="Prrafodelista"/>
        <w:numPr>
          <w:ilvl w:val="0"/>
          <w:numId w:val="2"/>
        </w:numPr>
        <w:rPr>
          <w:rFonts w:ascii="Arial" w:hAnsi="Arial" w:cs="Arial"/>
          <w:lang w:val="es-ES"/>
        </w:rPr>
      </w:pPr>
      <w:r w:rsidRPr="00527B2A">
        <w:rPr>
          <w:rFonts w:ascii="Arial" w:eastAsia="Libre Franklin" w:hAnsi="Arial" w:cs="Arial"/>
        </w:rPr>
        <w:t xml:space="preserve">Impresión de los nombramientos Dependencias Centralizadas </w:t>
      </w:r>
    </w:p>
    <w:p w14:paraId="0C54F9B5" w14:textId="77777777" w:rsidR="00704F87" w:rsidRPr="00527B2A" w:rsidRDefault="00704F87" w:rsidP="00704F87">
      <w:pPr>
        <w:pStyle w:val="Prrafodelista"/>
        <w:numPr>
          <w:ilvl w:val="0"/>
          <w:numId w:val="2"/>
        </w:numPr>
        <w:rPr>
          <w:rFonts w:ascii="Arial" w:hAnsi="Arial" w:cs="Arial"/>
          <w:lang w:val="es-ES"/>
        </w:rPr>
      </w:pPr>
      <w:r w:rsidRPr="00527B2A">
        <w:rPr>
          <w:rFonts w:ascii="Arial" w:eastAsia="Libre Franklin" w:hAnsi="Arial" w:cs="Arial"/>
        </w:rPr>
        <w:t xml:space="preserve">Remitir oficio con instrucciones para recabar firma del empelado adjuntando nombramientos  </w:t>
      </w:r>
    </w:p>
    <w:p w14:paraId="32FC3CEB" w14:textId="77777777" w:rsidR="00704F87" w:rsidRPr="00527B2A" w:rsidRDefault="00704F87" w:rsidP="00704F87">
      <w:pPr>
        <w:pStyle w:val="Prrafodelista"/>
        <w:numPr>
          <w:ilvl w:val="0"/>
          <w:numId w:val="2"/>
        </w:numPr>
        <w:rPr>
          <w:rFonts w:ascii="Arial" w:hAnsi="Arial" w:cs="Arial"/>
          <w:lang w:val="es-ES"/>
        </w:rPr>
      </w:pPr>
      <w:r w:rsidRPr="00527B2A">
        <w:rPr>
          <w:rFonts w:ascii="Arial" w:eastAsia="Libre Franklin" w:hAnsi="Arial" w:cs="Arial"/>
        </w:rPr>
        <w:t xml:space="preserve"> Recibir nombramientos firmados</w:t>
      </w:r>
    </w:p>
    <w:p w14:paraId="11B9C4A3" w14:textId="77777777" w:rsidR="00704F87" w:rsidRPr="00527B2A" w:rsidRDefault="00704F87" w:rsidP="00704F87">
      <w:pPr>
        <w:pStyle w:val="Prrafodelista"/>
        <w:numPr>
          <w:ilvl w:val="0"/>
          <w:numId w:val="2"/>
        </w:numPr>
        <w:rPr>
          <w:rFonts w:ascii="Arial" w:hAnsi="Arial" w:cs="Arial"/>
          <w:lang w:val="es-ES"/>
        </w:rPr>
      </w:pPr>
      <w:r w:rsidRPr="00527B2A">
        <w:rPr>
          <w:rFonts w:ascii="Arial" w:eastAsia="Libre Franklin" w:hAnsi="Arial" w:cs="Arial"/>
        </w:rPr>
        <w:t>Integrar al expediente personal el nombramiento firmado</w:t>
      </w:r>
    </w:p>
    <w:p w14:paraId="1EB95CB6" w14:textId="77777777" w:rsidR="00704F87" w:rsidRPr="00527B2A" w:rsidRDefault="00704F87" w:rsidP="00704F87">
      <w:pPr>
        <w:rPr>
          <w:rFonts w:ascii="Arial" w:hAnsi="Arial" w:cs="Arial"/>
          <w:lang w:val="es-ES"/>
        </w:rPr>
      </w:pP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880"/>
        <w:gridCol w:w="2780"/>
        <w:gridCol w:w="2780"/>
      </w:tblGrid>
      <w:tr w:rsidR="00704F87" w:rsidRPr="00527B2A" w14:paraId="2D2D4FDC" w14:textId="77777777" w:rsidTr="00DE125C">
        <w:trPr>
          <w:trHeight w:val="1053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8266E22" w14:textId="77777777" w:rsidR="00704F87" w:rsidRPr="00527B2A" w:rsidRDefault="00704F87" w:rsidP="00DE1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color w:val="000000"/>
                <w:lang w:val="es-ES" w:eastAsia="es-MX"/>
              </w:rPr>
              <w:t> 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55BFB27" w14:textId="77777777" w:rsidR="00704F87" w:rsidRPr="00527B2A" w:rsidRDefault="00704F87" w:rsidP="00DE1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lang w:val="es-ES" w:eastAsia="es-MX"/>
              </w:rPr>
              <w:t>PLAZOS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4BEB0C1" w14:textId="77777777" w:rsidR="00704F87" w:rsidRPr="00527B2A" w:rsidRDefault="00704F87" w:rsidP="00DE1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lang w:val="es-ES" w:eastAsia="es-MX"/>
              </w:rPr>
              <w:t>DOCUMENTACIÓN REQUERIDA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128FAEB0" w14:textId="77777777" w:rsidR="00704F87" w:rsidRPr="00527B2A" w:rsidRDefault="00704F87" w:rsidP="00DE1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lang w:val="es-ES" w:eastAsia="es-MX"/>
              </w:rPr>
              <w:t>DOCUMENTACIÓN QUE SE GENERA</w:t>
            </w:r>
          </w:p>
        </w:tc>
      </w:tr>
      <w:tr w:rsidR="00704F87" w:rsidRPr="00527B2A" w14:paraId="14993E18" w14:textId="77777777" w:rsidTr="00DE125C">
        <w:trPr>
          <w:trHeight w:val="1545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D6E0F" w14:textId="77777777" w:rsidR="00704F87" w:rsidRPr="00527B2A" w:rsidRDefault="00704F87" w:rsidP="00DE12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color w:val="000000"/>
                <w:lang w:val="es-ES" w:eastAsia="es-MX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405B3" w14:textId="77777777" w:rsidR="00704F87" w:rsidRPr="00527B2A" w:rsidRDefault="00704F87" w:rsidP="00DE1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color w:val="000000"/>
                <w:lang w:val="es-ES" w:eastAsia="es-MX"/>
              </w:rPr>
              <w:t>De acuerdo al número de colaboradores que cuenta la Dependencia (15 días, hasta 3 meses)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B6C1C" w14:textId="77777777" w:rsidR="00704F87" w:rsidRPr="00527B2A" w:rsidRDefault="00704F87" w:rsidP="00DE1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color w:val="000000"/>
                <w:lang w:val="es-ES" w:eastAsia="es-MX"/>
              </w:rPr>
              <w:t>Plantilla de colaboradores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F3DF8" w14:textId="77777777" w:rsidR="00704F87" w:rsidRPr="00527B2A" w:rsidRDefault="00704F87" w:rsidP="00DE125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527B2A">
              <w:rPr>
                <w:rFonts w:ascii="Arial" w:eastAsia="Times New Roman" w:hAnsi="Arial" w:cs="Arial"/>
                <w:color w:val="000000"/>
                <w:lang w:val="es-ES" w:eastAsia="es-MX"/>
              </w:rPr>
              <w:t>Nombramientos en papel de químico.</w:t>
            </w:r>
          </w:p>
        </w:tc>
      </w:tr>
    </w:tbl>
    <w:p w14:paraId="55EFE0E1" w14:textId="77777777" w:rsidR="00704F87" w:rsidRPr="00527B2A" w:rsidRDefault="00704F87" w:rsidP="00704F87">
      <w:pPr>
        <w:rPr>
          <w:rFonts w:ascii="Arial" w:hAnsi="Arial" w:cs="Arial"/>
          <w:lang w:val="es-ES"/>
        </w:rPr>
      </w:pPr>
    </w:p>
    <w:p w14:paraId="169FFD6F" w14:textId="6E93007C" w:rsidR="00F44983" w:rsidRPr="003A093C" w:rsidRDefault="00F44983">
      <w:pPr>
        <w:rPr>
          <w:rFonts w:ascii="Arial" w:hAnsi="Arial" w:cs="Arial"/>
        </w:rPr>
      </w:pPr>
    </w:p>
    <w:sectPr w:rsidR="00F44983" w:rsidRPr="003A093C" w:rsidSect="0063684B">
      <w:headerReference w:type="default" r:id="rId8"/>
      <w:pgSz w:w="12240" w:h="15840"/>
      <w:pgMar w:top="2694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370D9" w14:textId="77777777" w:rsidR="000B382C" w:rsidRDefault="000B382C" w:rsidP="001A3742">
      <w:pPr>
        <w:spacing w:after="0" w:line="240" w:lineRule="auto"/>
      </w:pPr>
      <w:r>
        <w:separator/>
      </w:r>
    </w:p>
  </w:endnote>
  <w:endnote w:type="continuationSeparator" w:id="0">
    <w:p w14:paraId="3AF5D28A" w14:textId="77777777" w:rsidR="000B382C" w:rsidRDefault="000B382C" w:rsidP="001A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">
    <w:altName w:val="Libre Franklin"/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CBEB7" w14:textId="77777777" w:rsidR="000B382C" w:rsidRDefault="000B382C" w:rsidP="001A3742">
      <w:pPr>
        <w:spacing w:after="0" w:line="240" w:lineRule="auto"/>
      </w:pPr>
      <w:r>
        <w:separator/>
      </w:r>
    </w:p>
  </w:footnote>
  <w:footnote w:type="continuationSeparator" w:id="0">
    <w:p w14:paraId="49F9B132" w14:textId="77777777" w:rsidR="000B382C" w:rsidRDefault="000B382C" w:rsidP="001A3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57F0" w14:textId="3C6E09CA" w:rsidR="001A3742" w:rsidRDefault="0063684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4EF2C5" wp14:editId="135C706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62197" cy="10050780"/>
          <wp:effectExtent l="0" t="0" r="0" b="762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197" cy="1005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938ED"/>
    <w:multiLevelType w:val="hybridMultilevel"/>
    <w:tmpl w:val="EE42DE7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E443F"/>
    <w:multiLevelType w:val="multilevel"/>
    <w:tmpl w:val="0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42"/>
    <w:rsid w:val="000A3D3C"/>
    <w:rsid w:val="000B382C"/>
    <w:rsid w:val="001736AD"/>
    <w:rsid w:val="001A3742"/>
    <w:rsid w:val="001D359C"/>
    <w:rsid w:val="001F2001"/>
    <w:rsid w:val="00207ABE"/>
    <w:rsid w:val="002110A1"/>
    <w:rsid w:val="00285498"/>
    <w:rsid w:val="00311DE1"/>
    <w:rsid w:val="003265B7"/>
    <w:rsid w:val="003778AC"/>
    <w:rsid w:val="003A093C"/>
    <w:rsid w:val="0042583F"/>
    <w:rsid w:val="0045595D"/>
    <w:rsid w:val="00467FA8"/>
    <w:rsid w:val="00477B90"/>
    <w:rsid w:val="004C7AA6"/>
    <w:rsid w:val="005223AD"/>
    <w:rsid w:val="00542022"/>
    <w:rsid w:val="0059242E"/>
    <w:rsid w:val="0063684B"/>
    <w:rsid w:val="006A2BE9"/>
    <w:rsid w:val="00704F87"/>
    <w:rsid w:val="007925EB"/>
    <w:rsid w:val="00805E5E"/>
    <w:rsid w:val="00836A74"/>
    <w:rsid w:val="008E1182"/>
    <w:rsid w:val="008E1E5A"/>
    <w:rsid w:val="008F24FC"/>
    <w:rsid w:val="00926449"/>
    <w:rsid w:val="00994D0D"/>
    <w:rsid w:val="009B15BD"/>
    <w:rsid w:val="009C2FB5"/>
    <w:rsid w:val="009F18E5"/>
    <w:rsid w:val="00A11D9E"/>
    <w:rsid w:val="00B21D95"/>
    <w:rsid w:val="00CA4963"/>
    <w:rsid w:val="00DC3268"/>
    <w:rsid w:val="00DF7FF7"/>
    <w:rsid w:val="00E868EA"/>
    <w:rsid w:val="00EA5971"/>
    <w:rsid w:val="00F44983"/>
    <w:rsid w:val="00F8535F"/>
    <w:rsid w:val="00FC1C24"/>
    <w:rsid w:val="00FF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D7C0F"/>
  <w15:chartTrackingRefBased/>
  <w15:docId w15:val="{93626433-CDE8-4FF3-8A9C-927AD9EC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F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Prrafodelista">
    <w:name w:val="List Paragraph"/>
    <w:basedOn w:val="Normal"/>
    <w:uiPriority w:val="34"/>
    <w:qFormat/>
    <w:rsid w:val="00F44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Keren Sugey Ortega Flores</cp:lastModifiedBy>
  <cp:revision>2</cp:revision>
  <cp:lastPrinted>2022-10-19T21:45:00Z</cp:lastPrinted>
  <dcterms:created xsi:type="dcterms:W3CDTF">2022-11-25T21:21:00Z</dcterms:created>
  <dcterms:modified xsi:type="dcterms:W3CDTF">2022-11-25T21:21:00Z</dcterms:modified>
</cp:coreProperties>
</file>