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3C7A4C" w:rsidRPr="00E325BE" w14:paraId="5DCCA357" w14:textId="77777777" w:rsidTr="005C08BD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713C9" w14:textId="77777777" w:rsidR="003C7A4C" w:rsidRPr="00E325BE" w:rsidRDefault="003C7A4C" w:rsidP="005C08BD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7AFEBFDC" w14:textId="77777777" w:rsidR="003C7A4C" w:rsidRPr="00E325BE" w:rsidRDefault="003C7A4C" w:rsidP="005C08BD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4C827967" wp14:editId="44783C3C">
                  <wp:extent cx="1441450" cy="342900"/>
                  <wp:effectExtent l="0" t="0" r="0" b="0"/>
                  <wp:docPr id="31" name="Imagen 31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IMCFDJ\Downloads\IMCFD-Logo 2021 CORTO (1)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A1363D2" w14:textId="77777777" w:rsidR="003C7A4C" w:rsidRPr="00E325BE" w:rsidRDefault="003C7A4C" w:rsidP="005C08BD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74E91D5E" w14:textId="77777777" w:rsidR="003C7A4C" w:rsidRPr="00E325BE" w:rsidRDefault="003C7A4C" w:rsidP="005C08BD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89430" w14:textId="77777777" w:rsidR="003C7A4C" w:rsidRPr="00E325BE" w:rsidRDefault="003C7A4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9C4C8" w14:textId="77777777" w:rsidR="003C7A4C" w:rsidRPr="00E325BE" w:rsidRDefault="003C7A4C" w:rsidP="005C08B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2BFF3A92" w14:textId="77777777" w:rsidR="003C7A4C" w:rsidRPr="00E325BE" w:rsidRDefault="003C7A4C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7976CE13" w14:textId="77777777" w:rsidR="003C7A4C" w:rsidRPr="00E325BE" w:rsidRDefault="003C7A4C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3C7A4C" w:rsidRPr="001A4FD4" w14:paraId="0A568B6F" w14:textId="77777777" w:rsidTr="005C08BD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324F0" w14:textId="77777777" w:rsidR="003C7A4C" w:rsidRPr="001A4FD4" w:rsidRDefault="003C7A4C" w:rsidP="005C08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CCC6FB" w14:textId="77777777" w:rsidR="003C7A4C" w:rsidRDefault="003C7A4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58017C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Nombramiento:  </w:t>
            </w:r>
            <w:proofErr w:type="gramStart"/>
            <w:r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Jefe</w:t>
            </w:r>
            <w:proofErr w:type="gramEnd"/>
            <w:r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 de Oficina de Eventos Deportivos Polideportivo </w:t>
            </w:r>
          </w:p>
          <w:p w14:paraId="01FA6314" w14:textId="77777777" w:rsidR="003C7A4C" w:rsidRPr="0058017C" w:rsidRDefault="003C7A4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7DB7AC36" w14:textId="77777777" w:rsidR="003C7A4C" w:rsidRPr="001A4FD4" w:rsidRDefault="003C7A4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352FD673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3C7A4C" w:rsidRPr="001A4FD4" w14:paraId="07E27012" w14:textId="77777777" w:rsidTr="005C08BD">
        <w:trPr>
          <w:trHeight w:val="988"/>
        </w:trPr>
        <w:tc>
          <w:tcPr>
            <w:tcW w:w="10915" w:type="dxa"/>
            <w:shd w:val="clear" w:color="auto" w:fill="auto"/>
          </w:tcPr>
          <w:p w14:paraId="0742CB4E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1. Contribución a la Misión: </w:t>
            </w: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 xml:space="preserve">Promover el desarrollo físico y mental, fomentando e incrementando la participación deportiva, mediante la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administración de los espacios deportivos que se encuentran dentro del Polideportivo </w:t>
            </w:r>
            <w:r>
              <w:rPr>
                <w:rFonts w:ascii="Arial" w:hAnsi="Arial" w:cs="Arial"/>
                <w:sz w:val="20"/>
                <w:szCs w:val="20"/>
              </w:rPr>
              <w:t>Luis H. Álvarez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la organización de diversos eventos magnos deportivos, de activación física y recreativos que se lleven a cabo en las instalaciones de este</w:t>
            </w:r>
            <w:r w:rsidRPr="001A4FD4">
              <w:rPr>
                <w:rFonts w:ascii="Arial" w:hAnsi="Arial" w:cs="Arial"/>
                <w:sz w:val="20"/>
                <w:szCs w:val="20"/>
              </w:rPr>
              <w:t>, siempre con apego a las disposiciones legales y reglamentarias en la materia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287E146D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4F2072F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40A42BC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3C7A4C" w:rsidRPr="001A4FD4" w14:paraId="0545873D" w14:textId="77777777" w:rsidTr="005C08BD">
        <w:trPr>
          <w:trHeight w:val="1079"/>
        </w:trPr>
        <w:tc>
          <w:tcPr>
            <w:tcW w:w="10867" w:type="dxa"/>
          </w:tcPr>
          <w:p w14:paraId="38AEE3AA" w14:textId="77777777" w:rsidR="003C7A4C" w:rsidRDefault="003C7A4C" w:rsidP="005C08BD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2. Objetivos Generales </w:t>
            </w:r>
          </w:p>
          <w:p w14:paraId="2860C188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9F3111">
              <w:rPr>
                <w:rFonts w:ascii="Arial" w:hAnsi="Arial" w:cs="Arial"/>
                <w:bCs/>
                <w:sz w:val="20"/>
                <w:szCs w:val="20"/>
              </w:rPr>
              <w:t>Organizar diversos eventos</w:t>
            </w:r>
            <w:r>
              <w:rPr>
                <w:rFonts w:ascii="Arial" w:hAnsi="Arial" w:cs="Arial"/>
                <w:sz w:val="20"/>
                <w:szCs w:val="20"/>
              </w:rPr>
              <w:t xml:space="preserve"> magnos deportivos, de activación física y recreativos que se lleven a cabo en el Polideportivo Luis H. Álvarez, siempre con apego a las disposiciones legales y reglamentarias en la materia.</w:t>
            </w:r>
          </w:p>
          <w:p w14:paraId="22ED50E8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14:paraId="5761D00D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E7778F5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3C7A4C" w:rsidRPr="001A4FD4" w14:paraId="231B73DC" w14:textId="77777777" w:rsidTr="005C08BD">
        <w:trPr>
          <w:trHeight w:val="566"/>
        </w:trPr>
        <w:tc>
          <w:tcPr>
            <w:tcW w:w="10915" w:type="dxa"/>
            <w:shd w:val="clear" w:color="auto" w:fill="auto"/>
          </w:tcPr>
          <w:p w14:paraId="286840F9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42914E7F" w14:textId="77777777" w:rsidR="003C7A4C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Planear, programar, difundir y realizar eventos deportivos, de activación física y recreativos en el Polideportivo. </w:t>
            </w:r>
          </w:p>
          <w:p w14:paraId="5B7D4742" w14:textId="77777777" w:rsidR="003C7A4C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Diseñar la logística de los eventos con apego a las disposiciones legales y reglamentarias en la materia.</w:t>
            </w:r>
          </w:p>
          <w:p w14:paraId="7023A91B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14:paraId="6F388CEB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78316F1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A4FD4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2B141A42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601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  <w:gridCol w:w="5103"/>
      </w:tblGrid>
      <w:tr w:rsidR="003C7A4C" w:rsidRPr="001A4FD4" w14:paraId="0CE0652F" w14:textId="77777777" w:rsidTr="005C08BD">
        <w:tc>
          <w:tcPr>
            <w:tcW w:w="5812" w:type="dxa"/>
            <w:shd w:val="clear" w:color="auto" w:fill="auto"/>
          </w:tcPr>
          <w:p w14:paraId="3D400F5F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 xml:space="preserve">Nivel jerárquico del puesto: Nivel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IV</w:t>
            </w:r>
          </w:p>
          <w:p w14:paraId="5D9A8E98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Coordinador Polideportivo </w:t>
            </w:r>
          </w:p>
          <w:p w14:paraId="0D5D4A51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Personal Especializado de Eventos Deportivos </w:t>
            </w:r>
          </w:p>
          <w:p w14:paraId="4EF8CAE2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2</w:t>
            </w:r>
          </w:p>
          <w:p w14:paraId="398C288D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interna: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Personal de la Subdirección de Deporte Popular y Proyectos Insignia,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Subdirector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Administrativo, Subdirector de Deporte Adaptado e inclusivo, Jefe de Departamento de Infraestructura y Jefe de Oficina de Compras. </w:t>
            </w:r>
          </w:p>
          <w:p w14:paraId="50FC8B01" w14:textId="77777777" w:rsidR="003C7A4C" w:rsidRPr="001A4FD4" w:rsidRDefault="003C7A4C" w:rsidP="005C08BD">
            <w:pPr>
              <w:spacing w:after="112" w:line="250" w:lineRule="auto"/>
              <w:ind w:right="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702E">
              <w:rPr>
                <w:rFonts w:ascii="Arial" w:hAnsi="Arial" w:cs="Arial"/>
                <w:sz w:val="20"/>
                <w:szCs w:val="20"/>
                <w:lang w:val="es-ES"/>
              </w:rPr>
              <w:t>Comunicación externa:</w:t>
            </w: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Proveedores, servicio de limpieza, servicio de seguridad y público en general.</w:t>
            </w:r>
          </w:p>
          <w:p w14:paraId="036D80C8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</w:tcPr>
          <w:p w14:paraId="1AF21CD9" w14:textId="77777777" w:rsidR="003C7A4C" w:rsidRPr="00DA75F0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DA75F0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,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ías laborales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ías de descanso:          </w:t>
            </w:r>
          </w:p>
          <w:p w14:paraId="55498068" w14:textId="77777777" w:rsidR="003C7A4C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</w:p>
          <w:p w14:paraId="7FCFEBDF" w14:textId="77777777" w:rsidR="003C7A4C" w:rsidRPr="008943FD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6698BEE6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14:paraId="17967792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275D810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A4FD4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7DEE7DE1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3C7A4C" w:rsidRPr="001A4FD4" w14:paraId="65454BFE" w14:textId="77777777" w:rsidTr="005C08BD">
        <w:tc>
          <w:tcPr>
            <w:tcW w:w="7184" w:type="dxa"/>
            <w:gridSpan w:val="4"/>
          </w:tcPr>
          <w:p w14:paraId="4160170D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</w:t>
            </w: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1E61374D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129335D4" w14:textId="77777777" w:rsidR="003C7A4C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Licenciatura en Educación Física o afín </w:t>
            </w:r>
          </w:p>
          <w:p w14:paraId="3484C9FA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77210">
              <w:rPr>
                <w:rFonts w:ascii="Arial" w:hAnsi="Arial" w:cs="Arial"/>
                <w:sz w:val="20"/>
                <w:szCs w:val="20"/>
              </w:rPr>
              <w:t>Práctica y enseñanza del deporte y la cultura física</w:t>
            </w:r>
          </w:p>
        </w:tc>
      </w:tr>
      <w:tr w:rsidR="003C7A4C" w:rsidRPr="001A4FD4" w14:paraId="20DAFE5D" w14:textId="77777777" w:rsidTr="005C08BD">
        <w:tc>
          <w:tcPr>
            <w:tcW w:w="1796" w:type="dxa"/>
            <w:shd w:val="clear" w:color="auto" w:fill="auto"/>
          </w:tcPr>
          <w:p w14:paraId="2E8136C0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2E1E37AC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584A85BE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3DF9B612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2FCAA788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0C89E1D4" w14:textId="77777777" w:rsidR="003C7A4C" w:rsidRPr="00FC2567" w:rsidRDefault="003C7A4C" w:rsidP="003C7A4C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20A93831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16DD6FCB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481676DE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3C7A4C" w:rsidRPr="001A4FD4" w14:paraId="1C530451" w14:textId="77777777" w:rsidTr="005C08BD">
        <w:tc>
          <w:tcPr>
            <w:tcW w:w="1796" w:type="dxa"/>
            <w:shd w:val="clear" w:color="auto" w:fill="auto"/>
          </w:tcPr>
          <w:p w14:paraId="0C5CF5DA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65506B48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5930A71C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3A87C3F9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Título Profesional</w:t>
            </w:r>
          </w:p>
        </w:tc>
        <w:tc>
          <w:tcPr>
            <w:tcW w:w="3731" w:type="dxa"/>
            <w:vMerge/>
            <w:shd w:val="clear" w:color="auto" w:fill="auto"/>
          </w:tcPr>
          <w:p w14:paraId="05760964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7D959BD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85477FC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B8BCD99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3C7A4C" w:rsidRPr="001A4FD4" w14:paraId="400E83AC" w14:textId="77777777" w:rsidTr="005C08BD">
        <w:tc>
          <w:tcPr>
            <w:tcW w:w="2694" w:type="dxa"/>
            <w:gridSpan w:val="2"/>
            <w:shd w:val="clear" w:color="auto" w:fill="auto"/>
          </w:tcPr>
          <w:p w14:paraId="4D5B3242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3EA3F959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33A1B056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5CF6A763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7D805A20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Mínima: 2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5</w:t>
            </w: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           Máxima: 65</w:t>
            </w:r>
          </w:p>
        </w:tc>
      </w:tr>
      <w:tr w:rsidR="003C7A4C" w:rsidRPr="001A4FD4" w14:paraId="1D519F7B" w14:textId="77777777" w:rsidTr="005C08BD">
        <w:tc>
          <w:tcPr>
            <w:tcW w:w="1347" w:type="dxa"/>
            <w:shd w:val="clear" w:color="auto" w:fill="auto"/>
          </w:tcPr>
          <w:p w14:paraId="07DE35AE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72BDFFAB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7E062A72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4D9743D6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3F123C4A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399FAAAA" w14:textId="77777777" w:rsidR="003C7A4C" w:rsidRPr="0007702E" w:rsidRDefault="003C7A4C" w:rsidP="003C7A4C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3D63160C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F5FF258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EE110CD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A4FD4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1B4E8BD3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3C7A4C" w:rsidRPr="001A4FD4" w14:paraId="25CBB224" w14:textId="77777777" w:rsidTr="005C08BD">
        <w:trPr>
          <w:trHeight w:val="433"/>
        </w:trPr>
        <w:tc>
          <w:tcPr>
            <w:tcW w:w="1560" w:type="dxa"/>
            <w:shd w:val="clear" w:color="auto" w:fill="auto"/>
          </w:tcPr>
          <w:p w14:paraId="2F56E12A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3308D4FC" w14:textId="77777777" w:rsidR="003C7A4C" w:rsidRPr="0007702E" w:rsidRDefault="003C7A4C" w:rsidP="003C7A4C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74DFA162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423F24A3" w14:textId="77777777" w:rsidR="003C7A4C" w:rsidRPr="0007702E" w:rsidRDefault="003C7A4C" w:rsidP="005C08BD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0B6D5AC2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7D3F7A46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0742B94F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27DC986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EA8E73A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A4FD4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30BB9C33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3C7A4C" w:rsidRPr="001A4FD4" w14:paraId="2116D6E3" w14:textId="77777777" w:rsidTr="005C08BD">
        <w:trPr>
          <w:trHeight w:val="270"/>
        </w:trPr>
        <w:tc>
          <w:tcPr>
            <w:tcW w:w="3969" w:type="dxa"/>
            <w:shd w:val="clear" w:color="auto" w:fill="auto"/>
          </w:tcPr>
          <w:p w14:paraId="28641B62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237B43B0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4AE07C8C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043E75A5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B33F0BD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A4FD4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42A76C89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3C7A4C" w:rsidRPr="001A4FD4" w14:paraId="3EEEAC71" w14:textId="77777777" w:rsidTr="005C08BD">
        <w:trPr>
          <w:trHeight w:val="270"/>
        </w:trPr>
        <w:tc>
          <w:tcPr>
            <w:tcW w:w="3969" w:type="dxa"/>
            <w:shd w:val="clear" w:color="auto" w:fill="auto"/>
          </w:tcPr>
          <w:p w14:paraId="2BFB9093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6CE611D8" w14:textId="77777777" w:rsidR="003C7A4C" w:rsidRPr="0007702E" w:rsidRDefault="003C7A4C" w:rsidP="005C08BD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7702E">
              <w:rPr>
                <w:rFonts w:ascii="Arial" w:hAnsi="Arial" w:cs="Arial"/>
                <w:sz w:val="20"/>
                <w:szCs w:val="20"/>
                <w:lang w:val="es-ES"/>
              </w:rPr>
              <w:t xml:space="preserve">Deseable </w:t>
            </w:r>
          </w:p>
        </w:tc>
        <w:tc>
          <w:tcPr>
            <w:tcW w:w="4111" w:type="dxa"/>
            <w:shd w:val="clear" w:color="auto" w:fill="auto"/>
          </w:tcPr>
          <w:p w14:paraId="51477F62" w14:textId="77777777" w:rsidR="003C7A4C" w:rsidRPr="0007702E" w:rsidRDefault="003C7A4C" w:rsidP="003C7A4C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7702E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</w:t>
            </w:r>
          </w:p>
        </w:tc>
      </w:tr>
    </w:tbl>
    <w:p w14:paraId="655A3CB8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3C7A4C" w:rsidRPr="001A4FD4" w14:paraId="67308DF3" w14:textId="77777777" w:rsidTr="005C08BD">
        <w:trPr>
          <w:trHeight w:val="477"/>
        </w:trPr>
        <w:tc>
          <w:tcPr>
            <w:tcW w:w="10915" w:type="dxa"/>
            <w:shd w:val="clear" w:color="auto" w:fill="auto"/>
          </w:tcPr>
          <w:p w14:paraId="51D85E99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74B1E1CE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Experiencia en planear, promover, desarrollar, vigilar, fomentar y estimular la práctica y enseñanza del deporte y la cultura física</w:t>
            </w:r>
          </w:p>
        </w:tc>
      </w:tr>
    </w:tbl>
    <w:p w14:paraId="4CC295B1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FF58F26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A4FD4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6A819B90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3C7A4C" w:rsidRPr="001A4FD4" w14:paraId="4BA5D2D6" w14:textId="77777777" w:rsidTr="005C08BD">
        <w:trPr>
          <w:trHeight w:val="270"/>
        </w:trPr>
        <w:tc>
          <w:tcPr>
            <w:tcW w:w="3969" w:type="dxa"/>
            <w:shd w:val="clear" w:color="auto" w:fill="auto"/>
          </w:tcPr>
          <w:p w14:paraId="0939DFB2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0C477739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14:paraId="2CB58B18" w14:textId="77777777" w:rsidR="003C7A4C" w:rsidRPr="0007702E" w:rsidRDefault="003C7A4C" w:rsidP="003C7A4C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7702E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Necesarios </w:t>
            </w:r>
          </w:p>
        </w:tc>
      </w:tr>
    </w:tbl>
    <w:p w14:paraId="339641A5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3C7A4C" w:rsidRPr="001A4FD4" w14:paraId="375DEFD4" w14:textId="77777777" w:rsidTr="005C08BD">
        <w:trPr>
          <w:trHeight w:val="517"/>
        </w:trPr>
        <w:tc>
          <w:tcPr>
            <w:tcW w:w="10915" w:type="dxa"/>
            <w:shd w:val="clear" w:color="auto" w:fill="auto"/>
          </w:tcPr>
          <w:p w14:paraId="266131FB" w14:textId="77777777" w:rsidR="003C7A4C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P</w:t>
            </w:r>
            <w:proofErr w:type="spellStart"/>
            <w:r w:rsidRPr="001A4FD4">
              <w:rPr>
                <w:rFonts w:ascii="Arial" w:hAnsi="Arial" w:cs="Arial"/>
                <w:sz w:val="20"/>
                <w:szCs w:val="20"/>
              </w:rPr>
              <w:t>lanear</w:t>
            </w:r>
            <w:proofErr w:type="spellEnd"/>
            <w:r w:rsidRPr="001A4FD4">
              <w:rPr>
                <w:rFonts w:ascii="Arial" w:hAnsi="Arial" w:cs="Arial"/>
                <w:sz w:val="20"/>
                <w:szCs w:val="20"/>
              </w:rPr>
              <w:t>, promover, desarrollar, vigilar, fomentar y estimular la práctica y enseñanza del deporte y la cultura física.</w:t>
            </w:r>
          </w:p>
          <w:p w14:paraId="79C73841" w14:textId="77777777" w:rsidR="003C7A4C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Organización de Eventos </w:t>
            </w:r>
          </w:p>
          <w:p w14:paraId="6AC62027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Ofimática.</w:t>
            </w:r>
          </w:p>
          <w:p w14:paraId="4DCC72D3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9C6766D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3C7A4C" w:rsidRPr="001A4FD4" w14:paraId="5859B100" w14:textId="77777777" w:rsidTr="005C08BD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A0858" w14:textId="77777777" w:rsidR="003C7A4C" w:rsidRPr="001A4FD4" w:rsidRDefault="003C7A4C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24DEDC28" w14:textId="77777777" w:rsidR="003C7A4C" w:rsidRPr="001A4FD4" w:rsidRDefault="003C7A4C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4B0A940" w14:textId="77777777" w:rsidR="003C7A4C" w:rsidRPr="001A4FD4" w:rsidRDefault="003C7A4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3C7A4C" w:rsidRPr="001A4FD4" w14:paraId="67964DAE" w14:textId="77777777" w:rsidTr="005C08BD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8220C" w14:textId="77777777" w:rsidR="003C7A4C" w:rsidRPr="001A4FD4" w:rsidRDefault="003C7A4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EE00D" w14:textId="77777777" w:rsidR="003C7A4C" w:rsidRPr="001A4FD4" w:rsidRDefault="003C7A4C" w:rsidP="003C7A4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C7A4C" w:rsidRPr="001A4FD4" w14:paraId="49A57DED" w14:textId="77777777" w:rsidTr="005C08BD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EE8E7" w14:textId="77777777" w:rsidR="003C7A4C" w:rsidRPr="001A4FD4" w:rsidRDefault="003C7A4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A98D7A" w14:textId="77777777" w:rsidR="003C7A4C" w:rsidRPr="001A4FD4" w:rsidRDefault="003C7A4C" w:rsidP="003C7A4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C7A4C" w:rsidRPr="001A4FD4" w14:paraId="6D02D386" w14:textId="77777777" w:rsidTr="005C08BD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CC9A2" w14:textId="77777777" w:rsidR="003C7A4C" w:rsidRPr="001A4FD4" w:rsidRDefault="003C7A4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03234" w14:textId="77777777" w:rsidR="003C7A4C" w:rsidRPr="001A4FD4" w:rsidRDefault="003C7A4C" w:rsidP="003C7A4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C7A4C" w:rsidRPr="001A4FD4" w14:paraId="123BB3FE" w14:textId="77777777" w:rsidTr="005C08BD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9A568" w14:textId="77777777" w:rsidR="003C7A4C" w:rsidRPr="001A4FD4" w:rsidRDefault="003C7A4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CB45A5" w14:textId="77777777" w:rsidR="003C7A4C" w:rsidRPr="001A4FD4" w:rsidRDefault="003C7A4C" w:rsidP="003C7A4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C7A4C" w:rsidRPr="001A4FD4" w14:paraId="74FC2072" w14:textId="77777777" w:rsidTr="005C08BD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4E43A" w14:textId="77777777" w:rsidR="003C7A4C" w:rsidRPr="001A4FD4" w:rsidRDefault="003C7A4C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644D73" w14:textId="77777777" w:rsidR="003C7A4C" w:rsidRPr="001A4FD4" w:rsidRDefault="003C7A4C" w:rsidP="003C7A4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C7A4C" w:rsidRPr="001A4FD4" w14:paraId="7DFACEB4" w14:textId="77777777" w:rsidTr="005C08BD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5B65F" w14:textId="77777777" w:rsidR="003C7A4C" w:rsidRPr="001A4FD4" w:rsidRDefault="003C7A4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1FEDA" w14:textId="77777777" w:rsidR="003C7A4C" w:rsidRPr="001A4FD4" w:rsidRDefault="003C7A4C" w:rsidP="003C7A4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C7A4C" w:rsidRPr="001A4FD4" w14:paraId="20BB7496" w14:textId="77777777" w:rsidTr="005C08BD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8C39B" w14:textId="77777777" w:rsidR="003C7A4C" w:rsidRPr="001A4FD4" w:rsidRDefault="003C7A4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D4E0A9" w14:textId="77777777" w:rsidR="003C7A4C" w:rsidRPr="001A4FD4" w:rsidRDefault="003C7A4C" w:rsidP="003C7A4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C7A4C" w:rsidRPr="001A4FD4" w14:paraId="7B8ECB0F" w14:textId="77777777" w:rsidTr="005C08BD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45304" w14:textId="77777777" w:rsidR="003C7A4C" w:rsidRPr="001A4FD4" w:rsidRDefault="003C7A4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1A6F4" w14:textId="77777777" w:rsidR="003C7A4C" w:rsidRPr="001A4FD4" w:rsidRDefault="003C7A4C" w:rsidP="003C7A4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C7A4C" w:rsidRPr="001A4FD4" w14:paraId="436B6008" w14:textId="77777777" w:rsidTr="005C08BD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0F849" w14:textId="77777777" w:rsidR="003C7A4C" w:rsidRPr="001A4FD4" w:rsidRDefault="003C7A4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1C97C" w14:textId="77777777" w:rsidR="003C7A4C" w:rsidRPr="001A4FD4" w:rsidRDefault="003C7A4C" w:rsidP="003C7A4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C7A4C" w:rsidRPr="001A4FD4" w14:paraId="57E9D14D" w14:textId="77777777" w:rsidTr="005C08BD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FDF69" w14:textId="77777777" w:rsidR="003C7A4C" w:rsidRPr="001A4FD4" w:rsidRDefault="003C7A4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3A8414" w14:textId="77777777" w:rsidR="003C7A4C" w:rsidRPr="001A4FD4" w:rsidRDefault="003C7A4C" w:rsidP="003C7A4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400F4F3D" w14:textId="77777777" w:rsidR="003C7A4C" w:rsidRPr="001A4FD4" w:rsidRDefault="003C7A4C" w:rsidP="003C7A4C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3C7A4C" w:rsidRPr="001A4FD4" w14:paraId="0D274DC4" w14:textId="77777777" w:rsidTr="005C08BD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FAFF4" w14:textId="77777777" w:rsidR="003C7A4C" w:rsidRPr="001A4FD4" w:rsidRDefault="003C7A4C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3FEDE07C" w14:textId="77777777" w:rsidR="003C7A4C" w:rsidRPr="001A4FD4" w:rsidRDefault="003C7A4C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3C9BB68" w14:textId="77777777" w:rsidR="003C7A4C" w:rsidRPr="001A4FD4" w:rsidRDefault="003C7A4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3C7A4C" w:rsidRPr="001A4FD4" w14:paraId="64D8CF15" w14:textId="77777777" w:rsidTr="005C08BD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F0888" w14:textId="77777777" w:rsidR="003C7A4C" w:rsidRPr="001A4FD4" w:rsidRDefault="003C7A4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572952" w14:textId="77777777" w:rsidR="003C7A4C" w:rsidRPr="001A4FD4" w:rsidRDefault="003C7A4C" w:rsidP="003C7A4C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C7A4C" w:rsidRPr="001A4FD4" w14:paraId="245D0B52" w14:textId="77777777" w:rsidTr="005C08BD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D3D7B" w14:textId="77777777" w:rsidR="003C7A4C" w:rsidRPr="001A4FD4" w:rsidRDefault="003C7A4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7C9B43" w14:textId="77777777" w:rsidR="003C7A4C" w:rsidRPr="001A4FD4" w:rsidRDefault="003C7A4C" w:rsidP="003C7A4C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C7A4C" w:rsidRPr="001A4FD4" w14:paraId="5A07BBC6" w14:textId="77777777" w:rsidTr="005C08BD">
        <w:trPr>
          <w:trHeight w:val="55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80230" w14:textId="77777777" w:rsidR="003C7A4C" w:rsidRPr="001A4FD4" w:rsidRDefault="003C7A4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8AFAA" w14:textId="77777777" w:rsidR="003C7A4C" w:rsidRPr="001A4FD4" w:rsidRDefault="003C7A4C" w:rsidP="003C7A4C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C7A4C" w:rsidRPr="001A4FD4" w14:paraId="63BBA8CA" w14:textId="77777777" w:rsidTr="005C08BD">
        <w:trPr>
          <w:trHeight w:val="42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B8729" w14:textId="77777777" w:rsidR="003C7A4C" w:rsidRPr="001A4FD4" w:rsidRDefault="003C7A4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3D2B87" w14:textId="77777777" w:rsidR="003C7A4C" w:rsidRPr="001A4FD4" w:rsidRDefault="003C7A4C" w:rsidP="003C7A4C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C7A4C" w:rsidRPr="001A4FD4" w14:paraId="6087F101" w14:textId="77777777" w:rsidTr="005C08BD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749EA" w14:textId="77777777" w:rsidR="003C7A4C" w:rsidRPr="001A4FD4" w:rsidRDefault="003C7A4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B6B81" w14:textId="77777777" w:rsidR="003C7A4C" w:rsidRPr="001A4FD4" w:rsidRDefault="003C7A4C" w:rsidP="003C7A4C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C7A4C" w:rsidRPr="001A4FD4" w14:paraId="4FBA2275" w14:textId="77777777" w:rsidTr="005C08BD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59598" w14:textId="77777777" w:rsidR="003C7A4C" w:rsidRPr="001A4FD4" w:rsidRDefault="003C7A4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Razonamiento matemático: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8C714" w14:textId="77777777" w:rsidR="003C7A4C" w:rsidRPr="001A4FD4" w:rsidRDefault="003C7A4C" w:rsidP="003C7A4C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C7A4C" w:rsidRPr="001A4FD4" w14:paraId="0EB723AC" w14:textId="77777777" w:rsidTr="005C08BD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8B454" w14:textId="77777777" w:rsidR="003C7A4C" w:rsidRPr="001A4FD4" w:rsidRDefault="003C7A4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BABB7A" w14:textId="77777777" w:rsidR="003C7A4C" w:rsidRPr="001A4FD4" w:rsidRDefault="003C7A4C" w:rsidP="003C7A4C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C7A4C" w:rsidRPr="001A4FD4" w14:paraId="5AF981DA" w14:textId="77777777" w:rsidTr="005C08BD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023A0" w14:textId="77777777" w:rsidR="003C7A4C" w:rsidRPr="001A4FD4" w:rsidRDefault="003C7A4C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0BC37610" w14:textId="77777777" w:rsidR="003C7A4C" w:rsidRPr="001A4FD4" w:rsidRDefault="003C7A4C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</w:t>
            </w:r>
          </w:p>
          <w:p w14:paraId="6494FB7B" w14:textId="77777777" w:rsidR="003C7A4C" w:rsidRPr="001A4FD4" w:rsidRDefault="003C7A4C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2809C50" w14:textId="77777777" w:rsidR="003C7A4C" w:rsidRPr="001A4FD4" w:rsidRDefault="003C7A4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3C7A4C" w:rsidRPr="001A4FD4" w14:paraId="1589DF47" w14:textId="77777777" w:rsidTr="005C08BD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76B67" w14:textId="77777777" w:rsidR="003C7A4C" w:rsidRPr="001A4FD4" w:rsidRDefault="003C7A4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014C7" w14:textId="77777777" w:rsidR="003C7A4C" w:rsidRPr="001A4FD4" w:rsidRDefault="003C7A4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C7A4C" w:rsidRPr="001A4FD4" w14:paraId="236CFEA5" w14:textId="77777777" w:rsidTr="005C08BD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7571F" w14:textId="77777777" w:rsidR="003C7A4C" w:rsidRPr="001A4FD4" w:rsidRDefault="003C7A4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E6202B" w14:textId="77777777" w:rsidR="003C7A4C" w:rsidRPr="001A4FD4" w:rsidRDefault="003C7A4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C7A4C" w:rsidRPr="001A4FD4" w14:paraId="741AA2B3" w14:textId="77777777" w:rsidTr="005C08BD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1BE82" w14:textId="77777777" w:rsidR="003C7A4C" w:rsidRPr="001A4FD4" w:rsidRDefault="003C7A4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64E67" w14:textId="77777777" w:rsidR="003C7A4C" w:rsidRPr="001A4FD4" w:rsidRDefault="003C7A4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C7A4C" w:rsidRPr="001A4FD4" w14:paraId="5A3A5137" w14:textId="77777777" w:rsidTr="005C08BD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0B2B3" w14:textId="77777777" w:rsidR="003C7A4C" w:rsidRPr="001A4FD4" w:rsidRDefault="003C7A4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3458AB" w14:textId="77777777" w:rsidR="003C7A4C" w:rsidRPr="001A4FD4" w:rsidRDefault="003C7A4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C7A4C" w:rsidRPr="001A4FD4" w14:paraId="16D6BCCC" w14:textId="77777777" w:rsidTr="005C08BD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A948F" w14:textId="77777777" w:rsidR="003C7A4C" w:rsidRPr="001A4FD4" w:rsidRDefault="003C7A4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31E2CD" w14:textId="77777777" w:rsidR="003C7A4C" w:rsidRPr="001A4FD4" w:rsidRDefault="003C7A4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C7A4C" w:rsidRPr="001A4FD4" w14:paraId="1A8205C6" w14:textId="77777777" w:rsidTr="005C08BD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5AE48" w14:textId="77777777" w:rsidR="003C7A4C" w:rsidRPr="001A4FD4" w:rsidRDefault="003C7A4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CBE7A2" w14:textId="77777777" w:rsidR="003C7A4C" w:rsidRPr="001A4FD4" w:rsidRDefault="003C7A4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C7A4C" w:rsidRPr="001A4FD4" w14:paraId="5E2FFE09" w14:textId="77777777" w:rsidTr="005C08BD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44131" w14:textId="77777777" w:rsidR="003C7A4C" w:rsidRPr="001A4FD4" w:rsidRDefault="003C7A4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5BA7C" w14:textId="77777777" w:rsidR="003C7A4C" w:rsidRPr="001A4FD4" w:rsidRDefault="003C7A4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C7A4C" w:rsidRPr="001A4FD4" w14:paraId="0F93B068" w14:textId="77777777" w:rsidTr="005C08BD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19B0C" w14:textId="77777777" w:rsidR="003C7A4C" w:rsidRPr="001A4FD4" w:rsidRDefault="003C7A4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1A4FD4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61E42" w14:textId="77777777" w:rsidR="003C7A4C" w:rsidRPr="001A4FD4" w:rsidRDefault="003C7A4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C7A4C" w:rsidRPr="001A4FD4" w14:paraId="65A8C2A3" w14:textId="77777777" w:rsidTr="005C08BD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344F2" w14:textId="77777777" w:rsidR="003C7A4C" w:rsidRPr="001A4FD4" w:rsidRDefault="003C7A4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D8D679" w14:textId="77777777" w:rsidR="003C7A4C" w:rsidRPr="001A4FD4" w:rsidRDefault="003C7A4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C7A4C" w:rsidRPr="001A4FD4" w14:paraId="5BF13482" w14:textId="77777777" w:rsidTr="005C08BD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FC986" w14:textId="77777777" w:rsidR="003C7A4C" w:rsidRPr="001A4FD4" w:rsidRDefault="003C7A4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1A4FD4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22D925" w14:textId="77777777" w:rsidR="003C7A4C" w:rsidRPr="001A4FD4" w:rsidRDefault="003C7A4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C7A4C" w:rsidRPr="001A4FD4" w14:paraId="02CF7F66" w14:textId="77777777" w:rsidTr="005C08BD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857C9" w14:textId="77777777" w:rsidR="003C7A4C" w:rsidRPr="001A4FD4" w:rsidRDefault="003C7A4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C9DD3" w14:textId="77777777" w:rsidR="003C7A4C" w:rsidRPr="001A4FD4" w:rsidRDefault="003C7A4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C7A4C" w:rsidRPr="001A4FD4" w14:paraId="47E68463" w14:textId="77777777" w:rsidTr="005C08BD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71410" w14:textId="77777777" w:rsidR="003C7A4C" w:rsidRPr="001A4FD4" w:rsidRDefault="003C7A4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9A9DE" w14:textId="77777777" w:rsidR="003C7A4C" w:rsidRPr="001A4FD4" w:rsidRDefault="003C7A4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C7A4C" w:rsidRPr="001A4FD4" w14:paraId="3802378D" w14:textId="77777777" w:rsidTr="005C08BD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1A287" w14:textId="77777777" w:rsidR="003C7A4C" w:rsidRPr="001A4FD4" w:rsidRDefault="003C7A4C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509B5" w14:textId="77777777" w:rsidR="003C7A4C" w:rsidRPr="001A4FD4" w:rsidRDefault="003C7A4C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4819EB0C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55B087F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3061C183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31497C1B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1A4FD4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6B2AF684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3C7A4C" w:rsidRPr="001A4FD4" w14:paraId="56373988" w14:textId="77777777" w:rsidTr="005C08BD">
        <w:trPr>
          <w:trHeight w:val="1969"/>
        </w:trPr>
        <w:tc>
          <w:tcPr>
            <w:tcW w:w="11034" w:type="dxa"/>
          </w:tcPr>
          <w:p w14:paraId="6A401691" w14:textId="77777777" w:rsidR="003C7A4C" w:rsidRPr="0096498B" w:rsidRDefault="003C7A4C" w:rsidP="003C7A4C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6498B">
              <w:rPr>
                <w:rFonts w:ascii="Arial" w:hAnsi="Arial" w:cs="Arial"/>
                <w:sz w:val="20"/>
                <w:szCs w:val="20"/>
                <w:lang w:val="es-ES"/>
              </w:rPr>
              <w:t xml:space="preserve">Planear, programar, difundir y realizar eventos deportivos, de activación física y recreativos en el Polideportivo. </w:t>
            </w:r>
          </w:p>
          <w:p w14:paraId="37AEB92E" w14:textId="77777777" w:rsidR="003C7A4C" w:rsidRPr="0096498B" w:rsidRDefault="003C7A4C" w:rsidP="003C7A4C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96498B">
              <w:rPr>
                <w:rFonts w:ascii="Arial" w:hAnsi="Arial" w:cs="Arial"/>
                <w:sz w:val="20"/>
                <w:szCs w:val="20"/>
                <w:lang w:val="es-ES"/>
              </w:rPr>
              <w:t>Diseñar la logística de los eventos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, por lo menos con dos meses de anticipación a la fecha programada,</w:t>
            </w:r>
            <w:r w:rsidRPr="0096498B">
              <w:rPr>
                <w:rFonts w:ascii="Arial" w:hAnsi="Arial" w:cs="Arial"/>
                <w:sz w:val="20"/>
                <w:szCs w:val="20"/>
                <w:lang w:val="es-ES"/>
              </w:rPr>
              <w:t xml:space="preserve"> con apego a las disposiciones legales y reglamentarias en la materia.</w:t>
            </w:r>
          </w:p>
          <w:p w14:paraId="4502E0E5" w14:textId="77777777" w:rsidR="003C7A4C" w:rsidRPr="001A4FD4" w:rsidRDefault="003C7A4C" w:rsidP="003C7A4C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Desarrollar </w:t>
            </w:r>
            <w:r w:rsidRPr="001A4FD4">
              <w:rPr>
                <w:rFonts w:ascii="Arial" w:hAnsi="Arial" w:cs="Arial"/>
                <w:sz w:val="20"/>
                <w:szCs w:val="20"/>
              </w:rPr>
              <w:t xml:space="preserve">planes y </w:t>
            </w:r>
            <w:r>
              <w:rPr>
                <w:rFonts w:ascii="Arial" w:hAnsi="Arial" w:cs="Arial"/>
                <w:sz w:val="20"/>
                <w:szCs w:val="20"/>
              </w:rPr>
              <w:t xml:space="preserve">programas con eventos deportivos o de activación física en los cuales </w:t>
            </w:r>
            <w:r w:rsidRPr="001A4FD4">
              <w:rPr>
                <w:rFonts w:ascii="Arial" w:hAnsi="Arial" w:cs="Arial"/>
                <w:sz w:val="20"/>
                <w:szCs w:val="20"/>
              </w:rPr>
              <w:t>participen niños, jóvenes, adultos, adultos mayores</w:t>
            </w:r>
            <w:r>
              <w:rPr>
                <w:rFonts w:ascii="Arial" w:hAnsi="Arial" w:cs="Arial"/>
                <w:sz w:val="20"/>
                <w:szCs w:val="20"/>
              </w:rPr>
              <w:t>, indígenas y personas con discapacidad para promover la cultura física</w:t>
            </w:r>
            <w:r w:rsidRPr="001A4FD4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A7A7A19" w14:textId="77777777" w:rsidR="003C7A4C" w:rsidRDefault="003C7A4C" w:rsidP="003C7A4C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Planear y organizar olimpiadas y campeonatos municipales en sus diferentes disciplinas que se lleven a cabo en el Polideportivo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67AAE0CE" w14:textId="77777777" w:rsidR="003C7A4C" w:rsidRDefault="003C7A4C" w:rsidP="003C7A4C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Realizar el informe mensual de actividades de la Coordinación del Polideportivo.</w:t>
            </w:r>
          </w:p>
          <w:p w14:paraId="217F22DE" w14:textId="77777777" w:rsidR="003C7A4C" w:rsidRPr="001A4FD4" w:rsidRDefault="003C7A4C" w:rsidP="003C7A4C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Apoyar en la coordinación de entrega de reconocimientos a deportistas destacados que participen en eventos estatales, nacionales e internacionales.</w:t>
            </w:r>
          </w:p>
          <w:p w14:paraId="256964EF" w14:textId="77777777" w:rsidR="003C7A4C" w:rsidRPr="006F2057" w:rsidRDefault="003C7A4C" w:rsidP="003C7A4C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6F2057">
              <w:rPr>
                <w:rFonts w:ascii="Arial" w:hAnsi="Arial" w:cs="Arial"/>
                <w:sz w:val="20"/>
                <w:szCs w:val="20"/>
              </w:rPr>
              <w:t xml:space="preserve">Cumplir con los lineamientos o normas de seguridad en eventos con afluencia o concentración masiva. </w:t>
            </w:r>
          </w:p>
          <w:p w14:paraId="5751E6D6" w14:textId="77777777" w:rsidR="003C7A4C" w:rsidRDefault="003C7A4C" w:rsidP="003C7A4C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6F2057">
              <w:rPr>
                <w:rFonts w:ascii="Arial" w:hAnsi="Arial" w:cs="Arial"/>
                <w:sz w:val="20"/>
                <w:szCs w:val="20"/>
              </w:rPr>
              <w:t>Administrar los espacios deportivos que se en encuentran dentro del Polideportivo Luis H. Álvarez.</w:t>
            </w:r>
          </w:p>
          <w:p w14:paraId="7C117A8D" w14:textId="77777777" w:rsidR="003C7A4C" w:rsidRPr="001A4FD4" w:rsidRDefault="003C7A4C" w:rsidP="003C7A4C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Apoyar en los eventos especiales del Instituto.</w:t>
            </w:r>
          </w:p>
          <w:p w14:paraId="4597791F" w14:textId="77777777" w:rsidR="003C7A4C" w:rsidRPr="001A4FD4" w:rsidRDefault="003C7A4C" w:rsidP="003C7A4C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Realizar </w:t>
            </w:r>
            <w:r w:rsidRPr="001A4FD4">
              <w:rPr>
                <w:rFonts w:ascii="Arial" w:hAnsi="Arial" w:cs="Arial"/>
                <w:sz w:val="20"/>
                <w:szCs w:val="20"/>
              </w:rPr>
              <w:t xml:space="preserve">las labores administrativas </w:t>
            </w:r>
            <w:r>
              <w:rPr>
                <w:rFonts w:ascii="Arial" w:hAnsi="Arial" w:cs="Arial"/>
                <w:sz w:val="20"/>
                <w:szCs w:val="20"/>
              </w:rPr>
              <w:t xml:space="preserve">para el funcionamiento </w:t>
            </w:r>
            <w:r w:rsidRPr="001A4FD4">
              <w:rPr>
                <w:rFonts w:ascii="Arial" w:hAnsi="Arial" w:cs="Arial"/>
                <w:sz w:val="20"/>
                <w:szCs w:val="20"/>
              </w:rPr>
              <w:t xml:space="preserve">del </w:t>
            </w:r>
            <w:r>
              <w:rPr>
                <w:rFonts w:ascii="Arial" w:hAnsi="Arial" w:cs="Arial"/>
                <w:sz w:val="20"/>
                <w:szCs w:val="20"/>
              </w:rPr>
              <w:t>Polideportivo</w:t>
            </w:r>
            <w:r w:rsidRPr="001A4FD4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F0E6484" w14:textId="77777777" w:rsidR="003C7A4C" w:rsidRPr="001A4FD4" w:rsidRDefault="003C7A4C" w:rsidP="003C7A4C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Cumplir con el programa anual de trabajo del Polideportivo. </w:t>
            </w:r>
          </w:p>
          <w:p w14:paraId="4632F604" w14:textId="77777777" w:rsidR="003C7A4C" w:rsidRPr="00C76491" w:rsidRDefault="003C7A4C" w:rsidP="003C7A4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76491"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Elaborar los formatos, actas o documentación necesaria que se les solicite correspondiente al proceso Entrega Recepción relativa a su área, al concluir la gestión administrativa.</w:t>
            </w:r>
          </w:p>
          <w:p w14:paraId="2C14DE08" w14:textId="77777777" w:rsidR="003C7A4C" w:rsidRPr="00C76491" w:rsidRDefault="003C7A4C" w:rsidP="003C7A4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76491">
              <w:rPr>
                <w:rFonts w:ascii="Arial" w:eastAsia="Arial" w:hAnsi="Arial" w:cs="Arial"/>
                <w:color w:val="000000"/>
                <w:sz w:val="20"/>
                <w:szCs w:val="20"/>
              </w:rPr>
              <w:t>Coadyuvar con todas aquellas funciones inherentes en materia de trasparencia.</w:t>
            </w:r>
          </w:p>
          <w:p w14:paraId="3796A5EF" w14:textId="77777777" w:rsidR="003C7A4C" w:rsidRPr="00C76491" w:rsidRDefault="003C7A4C" w:rsidP="003C7A4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76491">
              <w:rPr>
                <w:rFonts w:ascii="Arial" w:eastAsia="Arial" w:hAnsi="Arial" w:cs="Arial"/>
                <w:color w:val="000000"/>
                <w:sz w:val="20"/>
                <w:szCs w:val="20"/>
              </w:rPr>
              <w:t>Colaborar con el área coordinadora de archivos en la elaboración de los instrumentos de control y consulta archivísticos previstos en la normatividad aplicable.</w:t>
            </w:r>
          </w:p>
          <w:p w14:paraId="2968912D" w14:textId="77777777" w:rsidR="003C7A4C" w:rsidRPr="001A4FD4" w:rsidRDefault="003C7A4C" w:rsidP="003C7A4C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B962C89" w14:textId="77777777" w:rsidR="003C7A4C" w:rsidRPr="008A6FC1" w:rsidRDefault="003C7A4C" w:rsidP="003C7A4C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</w:t>
            </w:r>
            <w:r w:rsidRPr="008A6FC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iones que reciba de sus superiores</w:t>
            </w:r>
          </w:p>
          <w:p w14:paraId="3B375EA8" w14:textId="77777777" w:rsidR="003C7A4C" w:rsidRPr="001A4FD4" w:rsidRDefault="003C7A4C" w:rsidP="005C08BD">
            <w:p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1FA702D4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A4FD4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6524527C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D7D4639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A4FD4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09FBD71F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3C7A4C" w:rsidRPr="001A4FD4" w14:paraId="2728D4B5" w14:textId="77777777" w:rsidTr="005C08BD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1D786EA5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30397421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3C7A4C" w:rsidRPr="001A4FD4" w14:paraId="23E4CFE2" w14:textId="77777777" w:rsidTr="005C08BD">
        <w:trPr>
          <w:trHeight w:val="309"/>
        </w:trPr>
        <w:tc>
          <w:tcPr>
            <w:tcW w:w="2693" w:type="dxa"/>
            <w:shd w:val="clear" w:color="auto" w:fill="auto"/>
          </w:tcPr>
          <w:p w14:paraId="6474D880" w14:textId="77777777" w:rsidR="003C7A4C" w:rsidRPr="0007702E" w:rsidRDefault="003C7A4C" w:rsidP="005C08BD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</w:t>
            </w:r>
            <w:r w:rsidRPr="0007702E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71A2A1E7" w14:textId="77777777" w:rsidR="003C7A4C" w:rsidRPr="00D27D5B" w:rsidRDefault="003C7A4C" w:rsidP="003C7A4C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D27D5B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14:paraId="072A2158" w14:textId="77777777" w:rsidR="003C7A4C" w:rsidRPr="0007702E" w:rsidRDefault="003C7A4C" w:rsidP="003C7A4C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7702E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</w:tc>
        <w:tc>
          <w:tcPr>
            <w:tcW w:w="2764" w:type="dxa"/>
            <w:shd w:val="clear" w:color="auto" w:fill="auto"/>
          </w:tcPr>
          <w:p w14:paraId="764DDB59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3C7A4C" w:rsidRPr="001A4FD4" w14:paraId="207FC5B1" w14:textId="77777777" w:rsidTr="005C08BD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1C07CFF8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72C21FC7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1C4A0876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D</w:t>
            </w: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 xml:space="preserve">atos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personales</w:t>
            </w:r>
          </w:p>
          <w:p w14:paraId="5F335162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EC6177C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0CFE261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22C7D3B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3C7A4C" w:rsidRPr="001A4FD4" w14:paraId="06BB26C5" w14:textId="77777777" w:rsidTr="005C08BD">
        <w:trPr>
          <w:trHeight w:val="685"/>
        </w:trPr>
        <w:tc>
          <w:tcPr>
            <w:tcW w:w="10878" w:type="dxa"/>
            <w:shd w:val="clear" w:color="auto" w:fill="auto"/>
          </w:tcPr>
          <w:p w14:paraId="1FCCF9AE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1593595C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Ninguno</w:t>
            </w:r>
          </w:p>
          <w:p w14:paraId="50D7ED65" w14:textId="77777777" w:rsidR="003C7A4C" w:rsidRPr="001A4FD4" w:rsidRDefault="003C7A4C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4CAF655" w14:textId="77777777" w:rsidR="003C7A4C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958FF83" w14:textId="77777777" w:rsidR="003C7A4C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A4FD4">
        <w:rPr>
          <w:rFonts w:ascii="Arial" w:hAnsi="Arial" w:cs="Arial"/>
          <w:b/>
          <w:sz w:val="20"/>
          <w:szCs w:val="20"/>
          <w:lang w:val="es-ES" w:eastAsia="x-none"/>
        </w:rPr>
        <w:t>18. Organigrama.</w:t>
      </w:r>
    </w:p>
    <w:p w14:paraId="364EF5E5" w14:textId="77777777" w:rsidR="003C7A4C" w:rsidRPr="001A4FD4" w:rsidRDefault="003C7A4C" w:rsidP="003C7A4C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E3C199A" w14:textId="77777777" w:rsidR="003C7A4C" w:rsidRPr="001A4FD4" w:rsidRDefault="003C7A4C" w:rsidP="003C7A4C">
      <w:pPr>
        <w:spacing w:line="240" w:lineRule="auto"/>
        <w:jc w:val="center"/>
        <w:rPr>
          <w:rFonts w:ascii="Arial" w:hAnsi="Arial" w:cs="Arial"/>
          <w:noProof/>
          <w:sz w:val="20"/>
          <w:szCs w:val="20"/>
        </w:rPr>
      </w:pPr>
      <w:r w:rsidRPr="00AF60FE">
        <w:rPr>
          <w:noProof/>
        </w:rPr>
        <w:drawing>
          <wp:inline distT="0" distB="0" distL="0" distR="0" wp14:anchorId="53AB9F24" wp14:editId="7A04FDA5">
            <wp:extent cx="2371090" cy="2495132"/>
            <wp:effectExtent l="0" t="0" r="0" b="635"/>
            <wp:docPr id="1777841296" name="Imagen 1777841296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841296" name="Imagen 1777841296" descr="Diagrama&#10;&#10;Descripción generada automáticamente"/>
                    <pic:cNvPicPr/>
                  </pic:nvPicPr>
                  <pic:blipFill rotWithShape="1">
                    <a:blip r:embed="rId6"/>
                    <a:srcRect l="9369" t="5158" r="27571" b="4767"/>
                    <a:stretch/>
                  </pic:blipFill>
                  <pic:spPr bwMode="auto">
                    <a:xfrm>
                      <a:off x="0" y="0"/>
                      <a:ext cx="2372257" cy="2496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AEE065" w14:textId="77777777" w:rsidR="003C7A4C" w:rsidRPr="001A4FD4" w:rsidRDefault="003C7A4C" w:rsidP="003C7A4C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79E3460C" w14:textId="77777777" w:rsidR="003C7A4C" w:rsidRPr="001A4FD4" w:rsidRDefault="003C7A4C" w:rsidP="003C7A4C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1F0345E1" w14:textId="77777777" w:rsidR="003C7A4C" w:rsidRDefault="003C7A4C" w:rsidP="003C7A4C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3C7A4C" w:rsidRPr="00BC5E53" w14:paraId="47FEB762" w14:textId="77777777" w:rsidTr="005C08BD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B9C849B" w14:textId="77777777" w:rsidR="003C7A4C" w:rsidRPr="00BC5E53" w:rsidRDefault="003C7A4C" w:rsidP="005C08B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E980D2C" w14:textId="77777777" w:rsidR="003C7A4C" w:rsidRPr="00BC5E53" w:rsidRDefault="003C7A4C" w:rsidP="005C08B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A3E02D0" w14:textId="77777777" w:rsidR="003C7A4C" w:rsidRPr="00BC5E53" w:rsidRDefault="003C7A4C" w:rsidP="005C08B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3C7A4C" w:rsidRPr="00BC5E53" w14:paraId="7BBAFFD5" w14:textId="77777777" w:rsidTr="005C08BD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11EE" w14:textId="77777777" w:rsidR="003C7A4C" w:rsidRDefault="003C7A4C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29929D72" w14:textId="77777777" w:rsidR="003C7A4C" w:rsidRPr="00BC5E53" w:rsidRDefault="003C7A4C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EEAEA" w14:textId="77777777" w:rsidR="003C7A4C" w:rsidRDefault="003C7A4C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6976FE4E" w14:textId="77777777" w:rsidR="003C7A4C" w:rsidRPr="00BC5E53" w:rsidRDefault="003C7A4C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6D460" w14:textId="77777777" w:rsidR="003C7A4C" w:rsidRPr="00535CEF" w:rsidRDefault="003C7A4C" w:rsidP="005C08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420E18C7" w14:textId="77777777" w:rsidR="003C7A4C" w:rsidRPr="00535CEF" w:rsidRDefault="003C7A4C" w:rsidP="005C08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31D96316" w14:textId="77777777" w:rsidR="003C7A4C" w:rsidRPr="00BC5E53" w:rsidRDefault="003C7A4C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3C7A4C" w:rsidRPr="00BC5E53" w14:paraId="113D3D9C" w14:textId="77777777" w:rsidTr="005C08BD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57B19" w14:textId="77777777" w:rsidR="003C7A4C" w:rsidRPr="00BC5E53" w:rsidRDefault="003C7A4C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17805D81" w14:textId="77777777" w:rsidR="003C7A4C" w:rsidRPr="00BC5E53" w:rsidRDefault="003C7A4C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D529" w14:textId="77777777" w:rsidR="003C7A4C" w:rsidRPr="00BC5E53" w:rsidRDefault="003C7A4C" w:rsidP="005C08BD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61AE" w14:textId="77777777" w:rsidR="003C7A4C" w:rsidRPr="00BC5E53" w:rsidRDefault="003C7A4C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3C7A4C" w:rsidRPr="00BC5E53" w14:paraId="1150315D" w14:textId="77777777" w:rsidTr="005C08BD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144A3" w14:textId="77777777" w:rsidR="003C7A4C" w:rsidRPr="00BC5E53" w:rsidRDefault="003C7A4C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31F8C" w14:textId="77777777" w:rsidR="003C7A4C" w:rsidRPr="00BC5E53" w:rsidRDefault="003C7A4C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DFAEE" w14:textId="77777777" w:rsidR="003C7A4C" w:rsidRPr="00BC5E53" w:rsidRDefault="003C7A4C" w:rsidP="005C08BD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7A5D591E" w14:textId="77777777" w:rsidR="003C7A4C" w:rsidRDefault="003C7A4C"/>
    <w:sectPr w:rsidR="003C7A4C" w:rsidSect="00E65B6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2D778F"/>
    <w:multiLevelType w:val="hybridMultilevel"/>
    <w:tmpl w:val="E574389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441CC6"/>
    <w:multiLevelType w:val="hybridMultilevel"/>
    <w:tmpl w:val="0D503A6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34434D"/>
    <w:multiLevelType w:val="hybridMultilevel"/>
    <w:tmpl w:val="317842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A63269"/>
    <w:multiLevelType w:val="hybridMultilevel"/>
    <w:tmpl w:val="E4E81FA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0C44C5"/>
    <w:multiLevelType w:val="hybridMultilevel"/>
    <w:tmpl w:val="D292C35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681093">
    <w:abstractNumId w:val="2"/>
  </w:num>
  <w:num w:numId="2" w16cid:durableId="937760259">
    <w:abstractNumId w:val="4"/>
  </w:num>
  <w:num w:numId="3" w16cid:durableId="1945070418">
    <w:abstractNumId w:val="1"/>
  </w:num>
  <w:num w:numId="4" w16cid:durableId="1516991124">
    <w:abstractNumId w:val="3"/>
  </w:num>
  <w:num w:numId="5" w16cid:durableId="822817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A4C"/>
    <w:rsid w:val="003C7A4C"/>
    <w:rsid w:val="00E6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F96E6"/>
  <w15:chartTrackingRefBased/>
  <w15:docId w15:val="{2AF65562-6CEB-437C-B059-F9F9C70B7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7A4C"/>
    <w:rPr>
      <w:rFonts w:ascii="Calibri" w:eastAsia="Calibri" w:hAnsi="Calibri" w:cs="Calibri"/>
      <w:kern w:val="0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C7A4C"/>
    <w:pPr>
      <w:ind w:left="720"/>
      <w:contextualSpacing/>
    </w:pPr>
  </w:style>
  <w:style w:type="table" w:styleId="Tablaconcuadrcula">
    <w:name w:val="Table Grid"/>
    <w:basedOn w:val="Tablanormal"/>
    <w:uiPriority w:val="59"/>
    <w:rsid w:val="003C7A4C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1588</Words>
  <Characters>8740</Characters>
  <Application>Microsoft Office Word</Application>
  <DocSecurity>0</DocSecurity>
  <Lines>72</Lines>
  <Paragraphs>20</Paragraphs>
  <ScaleCrop>false</ScaleCrop>
  <Company/>
  <LinksUpToDate>false</LinksUpToDate>
  <CharactersWithSpaces>10308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2024-01-29T16:19:00Z</dcterms:created>
  <dcterms:modified xsi:type="dcterms:W3CDTF">2024-01-29T16:21:00Z</dcterms:modified>
</cp:coreProperties>
</file>