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8B0E7" w14:textId="77777777" w:rsidR="00D02999" w:rsidRPr="00E325BE" w:rsidRDefault="00D02999" w:rsidP="00D02999">
      <w:pPr>
        <w:spacing w:line="240" w:lineRule="auto"/>
        <w:ind w:firstLine="709"/>
        <w:jc w:val="right"/>
        <w:rPr>
          <w:rFonts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D02999" w:rsidRPr="00E325BE" w14:paraId="29A34225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76BA7" w14:textId="77777777" w:rsidR="00D02999" w:rsidRDefault="00D02999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159C86D" w14:textId="77777777" w:rsidR="00D02999" w:rsidRPr="00E325BE" w:rsidRDefault="00D02999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C6AC083" w14:textId="77777777" w:rsidR="00D02999" w:rsidRPr="00E325BE" w:rsidRDefault="00D02999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1F024578" wp14:editId="352FC58A">
                  <wp:extent cx="1441450" cy="342900"/>
                  <wp:effectExtent l="0" t="0" r="0" b="0"/>
                  <wp:docPr id="1777841288" name="Imagen 1777841288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6681CEE" w14:textId="77777777" w:rsidR="00D02999" w:rsidRPr="00E325BE" w:rsidRDefault="00D02999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132AD145" w14:textId="77777777" w:rsidR="00D02999" w:rsidRPr="00E325BE" w:rsidRDefault="00D02999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B12D0" w14:textId="77777777" w:rsidR="00D02999" w:rsidRPr="00E325BE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B217" w14:textId="77777777" w:rsidR="00D02999" w:rsidRPr="00E325BE" w:rsidRDefault="00D02999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14A6185D" w14:textId="77777777" w:rsidR="00D02999" w:rsidRPr="00E325BE" w:rsidRDefault="00D02999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430172F0" w14:textId="77777777" w:rsidR="00D02999" w:rsidRPr="00E325BE" w:rsidRDefault="00D02999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D02999" w:rsidRPr="009D64F9" w14:paraId="0C87929A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D60ED" w14:textId="77777777" w:rsidR="00D02999" w:rsidRPr="009D64F9" w:rsidRDefault="00D02999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EC5BFC" w14:textId="77777777" w:rsidR="00D02999" w:rsidRPr="00CA2E51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CA2E51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Nombramiento:  Personal Especializado de Mantenimiento </w:t>
            </w:r>
          </w:p>
          <w:p w14:paraId="60919DFF" w14:textId="77777777" w:rsidR="00D02999" w:rsidRPr="00CA2E51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4D673C77" w14:textId="77777777" w:rsidR="00D02999" w:rsidRPr="00CA2E51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</w:tbl>
    <w:p w14:paraId="480FCA9A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02999" w:rsidRPr="009D64F9" w14:paraId="19FC3043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20DC59AD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4069129F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Contribuir en el desarrollo deportivo integral de la sociedad chihuahuense a través de la rehabilitación y mantenimiento de Centros Deportivos del Instituto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Unidades deportivas a su cargo</w:t>
            </w: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.   </w:t>
            </w:r>
          </w:p>
        </w:tc>
      </w:tr>
    </w:tbl>
    <w:p w14:paraId="7AD42D4A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38DA5D81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D02999" w:rsidRPr="009D64F9" w14:paraId="22FE576D" w14:textId="77777777" w:rsidTr="003B4A72">
        <w:trPr>
          <w:trHeight w:val="1079"/>
        </w:trPr>
        <w:tc>
          <w:tcPr>
            <w:tcW w:w="10867" w:type="dxa"/>
          </w:tcPr>
          <w:p w14:paraId="2C41EDD0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784D1721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4190">
              <w:rPr>
                <w:rFonts w:ascii="Arial" w:hAnsi="Arial" w:cs="Arial"/>
                <w:sz w:val="20"/>
                <w:szCs w:val="20"/>
              </w:rPr>
              <w:t>Rehabilitación y mantenimiento tanto preventivo como correctivo de centros Deportivos del Municipio</w:t>
            </w:r>
            <w:r>
              <w:rPr>
                <w:rFonts w:ascii="Arial" w:hAnsi="Arial" w:cs="Arial"/>
                <w:sz w:val="20"/>
                <w:szCs w:val="20"/>
              </w:rPr>
              <w:t xml:space="preserve"> y Unidades deportivas a su cargo</w:t>
            </w:r>
            <w:r w:rsidRPr="0019419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07D53A2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126CC7D1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23A60E2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02999" w:rsidRPr="009D64F9" w14:paraId="7BE0282E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44A3B4A3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755B8D7" w14:textId="77777777" w:rsidR="00D02999" w:rsidRPr="00E96DED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Supervisar y e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jecutar programas de mantenimiento preventivo y/o correctivo en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los Centros Deportivos del Instituto y 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Unidades Deportivas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 su cargo.</w:t>
            </w:r>
          </w:p>
          <w:p w14:paraId="0EA0F1F7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F6F4CBF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1726305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C4DAFD2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4B5F18E7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D02999" w:rsidRPr="009D64F9" w14:paraId="569D13B2" w14:textId="77777777" w:rsidTr="003B4A72">
        <w:tc>
          <w:tcPr>
            <w:tcW w:w="5812" w:type="dxa"/>
            <w:shd w:val="clear" w:color="auto" w:fill="auto"/>
          </w:tcPr>
          <w:p w14:paraId="1A4B3B73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nguno</w:t>
            </w:r>
          </w:p>
          <w:p w14:paraId="533462F9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de Oficina de Mantenimiento </w:t>
            </w:r>
          </w:p>
          <w:p w14:paraId="1BC5CD24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Puestos que le reportan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: Auxiliar de Mantenimiento </w:t>
            </w:r>
          </w:p>
          <w:p w14:paraId="0E5B9A06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4</w:t>
            </w:r>
          </w:p>
          <w:p w14:paraId="6B3097A4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Infraestructura, Coordinador General de Centros Deportivos y Coordinadores de los Centros</w:t>
            </w: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42366903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Comunicación externa: No aplica</w:t>
            </w:r>
          </w:p>
          <w:p w14:paraId="3C676A70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666B1610" w14:textId="77777777" w:rsidR="00D02999" w:rsidRPr="00DA75F0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353A59AD" w14:textId="77777777" w:rsidR="00D0299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1A8F10F9" w14:textId="77777777" w:rsidR="00D0299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8AF319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63097931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D7B2B5B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793B4B19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D02999" w:rsidRPr="009D64F9" w14:paraId="22F73BE8" w14:textId="77777777" w:rsidTr="003B4A72">
        <w:tc>
          <w:tcPr>
            <w:tcW w:w="7184" w:type="dxa"/>
            <w:gridSpan w:val="4"/>
          </w:tcPr>
          <w:p w14:paraId="72BD06D3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58BBB986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4C920AC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Máquinas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</w:t>
            </w: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 herramientas, electricidad,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y </w:t>
            </w:r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 xml:space="preserve">equipo </w:t>
            </w:r>
            <w:proofErr w:type="gramStart"/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de  albercas</w:t>
            </w:r>
            <w:proofErr w:type="gramEnd"/>
            <w:r w:rsidRPr="00194190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</w:tc>
      </w:tr>
      <w:tr w:rsidR="00D02999" w:rsidRPr="009D64F9" w14:paraId="3633C11B" w14:textId="77777777" w:rsidTr="003B4A72">
        <w:tc>
          <w:tcPr>
            <w:tcW w:w="1796" w:type="dxa"/>
            <w:shd w:val="clear" w:color="auto" w:fill="auto"/>
          </w:tcPr>
          <w:p w14:paraId="01C1E975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0725ED7F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514D942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1BDFABAF" w14:textId="77777777" w:rsidR="00D02999" w:rsidRPr="00AB1084" w:rsidRDefault="00D02999" w:rsidP="00D02999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6ECA26A6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5C39927C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7B57358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7716B7B4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D927232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02999" w:rsidRPr="009D64F9" w14:paraId="595A18B1" w14:textId="77777777" w:rsidTr="003B4A72">
        <w:tc>
          <w:tcPr>
            <w:tcW w:w="1796" w:type="dxa"/>
            <w:shd w:val="clear" w:color="auto" w:fill="auto"/>
          </w:tcPr>
          <w:p w14:paraId="7A83F395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3324A5F9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20000B44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3CBCDFF5" w14:textId="77777777" w:rsidR="00D02999" w:rsidRPr="008D474C" w:rsidRDefault="00D02999" w:rsidP="00D02999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4E892F2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07222C7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D02999" w:rsidRPr="009D64F9" w14:paraId="5ACB39B1" w14:textId="77777777" w:rsidTr="003B4A72">
        <w:tc>
          <w:tcPr>
            <w:tcW w:w="2694" w:type="dxa"/>
            <w:gridSpan w:val="2"/>
            <w:shd w:val="clear" w:color="auto" w:fill="auto"/>
          </w:tcPr>
          <w:p w14:paraId="65AD1C62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D26D19D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15445119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78E7F67C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75E7DB0B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D02999" w:rsidRPr="009D64F9" w14:paraId="3B1084C4" w14:textId="77777777" w:rsidTr="003B4A72">
        <w:trPr>
          <w:trHeight w:val="472"/>
        </w:trPr>
        <w:tc>
          <w:tcPr>
            <w:tcW w:w="1347" w:type="dxa"/>
            <w:shd w:val="clear" w:color="auto" w:fill="auto"/>
          </w:tcPr>
          <w:p w14:paraId="41712F84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  <w:p w14:paraId="2E38AA3B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14:paraId="4EE753A7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1B810CAE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40D02EFA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0DA6F667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  <w:p w14:paraId="59478F21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9" w:type="dxa"/>
            <w:shd w:val="clear" w:color="auto" w:fill="auto"/>
          </w:tcPr>
          <w:p w14:paraId="294ACA4B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353F68E7" w14:textId="77777777" w:rsidR="00D02999" w:rsidRPr="00AB1084" w:rsidRDefault="00D02999" w:rsidP="00D02999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5CA82E99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3C21D3C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8E84BF5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12B6C295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D02999" w:rsidRPr="009D64F9" w14:paraId="043ED90E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08539A09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0A48FED3" w14:textId="77777777" w:rsidR="00D02999" w:rsidRPr="00AB1084" w:rsidRDefault="00D02999" w:rsidP="00D02999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D6496EE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6FEFDBC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7F58BD88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0A6BF901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6B3C52BC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A19B125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6ADC816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13E1C059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02999" w:rsidRPr="009D64F9" w14:paraId="29869E2D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569CCD54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587DF5CB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734B4442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2C6EE41D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531F61E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10. Experiencia.</w:t>
      </w:r>
    </w:p>
    <w:p w14:paraId="58BB9E9C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02999" w:rsidRPr="009D64F9" w14:paraId="7E2CC61A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30C0ABFA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6A925F79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C659401" w14:textId="77777777" w:rsidR="00D02999" w:rsidRPr="00AB1084" w:rsidRDefault="00D02999" w:rsidP="00D02999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2FEBA52F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14:paraId="16B8BEF8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02999" w:rsidRPr="009D64F9" w14:paraId="46F4FFC5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4882FCBF" w14:textId="77777777" w:rsidR="00D02999" w:rsidRPr="00E96DED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Experiencia en manejo de máquinas y herramientas.</w:t>
            </w:r>
          </w:p>
          <w:p w14:paraId="6426FE41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0050195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B1A82E1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631BABBB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02999" w:rsidRPr="009D64F9" w14:paraId="4D63280E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37981567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  <w:p w14:paraId="6079DC8B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14:paraId="3E0EAF51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546882B4" w14:textId="77777777" w:rsidR="00D02999" w:rsidRPr="008D474C" w:rsidRDefault="00D02999" w:rsidP="00D02999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486B09C8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7004783A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02999" w:rsidRPr="009D64F9" w14:paraId="6E06260A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76852C6C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Manejo de máquinas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herramientas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electricidad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7CEE42BE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D02999" w:rsidRPr="009D64F9" w14:paraId="52892BE4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6FA1" w14:textId="77777777" w:rsidR="00D02999" w:rsidRPr="009D64F9" w:rsidRDefault="00D02999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5C5E5006" w14:textId="77777777" w:rsidR="00D02999" w:rsidRPr="009D64F9" w:rsidRDefault="00D02999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930DC89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02999" w:rsidRPr="009D64F9" w14:paraId="32ECA47A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A58A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C8590" w14:textId="77777777" w:rsidR="00D02999" w:rsidRPr="009D64F9" w:rsidRDefault="00D02999" w:rsidP="00D0299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1528E72E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BAE1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42C6C" w14:textId="77777777" w:rsidR="00D02999" w:rsidRPr="009D64F9" w:rsidRDefault="00D02999" w:rsidP="00D0299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3AA92C11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8F2C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6856C" w14:textId="77777777" w:rsidR="00D02999" w:rsidRPr="009D64F9" w:rsidRDefault="00D02999" w:rsidP="00D0299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027B797A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C6BFC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753EE" w14:textId="77777777" w:rsidR="00D02999" w:rsidRPr="009D64F9" w:rsidRDefault="00D02999" w:rsidP="00D0299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3F18AF8E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F0A6" w14:textId="77777777" w:rsidR="00D02999" w:rsidRPr="009D64F9" w:rsidRDefault="00D02999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FEB09" w14:textId="77777777" w:rsidR="00D02999" w:rsidRPr="009D64F9" w:rsidRDefault="00D02999" w:rsidP="00D0299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110915D6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3BB05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A7FE3" w14:textId="77777777" w:rsidR="00D02999" w:rsidRPr="009D64F9" w:rsidRDefault="00D02999" w:rsidP="00D0299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775709AE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7B93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C7F28" w14:textId="77777777" w:rsidR="00D02999" w:rsidRPr="009D64F9" w:rsidRDefault="00D02999" w:rsidP="00D0299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3882130E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B447B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F0EA7" w14:textId="77777777" w:rsidR="00D02999" w:rsidRPr="009D64F9" w:rsidRDefault="00D02999" w:rsidP="00D0299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2705F98B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1D99F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6AB4A" w14:textId="77777777" w:rsidR="00D02999" w:rsidRPr="009D64F9" w:rsidRDefault="00D02999" w:rsidP="00D0299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26D25632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32429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F0A7E" w14:textId="77777777" w:rsidR="00D02999" w:rsidRPr="009D64F9" w:rsidRDefault="00D02999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E418E82" w14:textId="77777777" w:rsidR="00D02999" w:rsidRPr="009D64F9" w:rsidRDefault="00D02999" w:rsidP="00D02999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D02999" w:rsidRPr="009D64F9" w14:paraId="2592DF66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02F7" w14:textId="77777777" w:rsidR="00D02999" w:rsidRPr="009D64F9" w:rsidRDefault="00D02999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2F4FB3BE" w14:textId="77777777" w:rsidR="00D02999" w:rsidRPr="009D64F9" w:rsidRDefault="00D02999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AF5D16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02999" w:rsidRPr="009D64F9" w14:paraId="0AC8C3FE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0DB2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71DA2" w14:textId="77777777" w:rsidR="00D02999" w:rsidRPr="009D64F9" w:rsidRDefault="00D02999" w:rsidP="00D02999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5BBC9F02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3AFBA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96536" w14:textId="77777777" w:rsidR="00D02999" w:rsidRPr="009D64F9" w:rsidRDefault="00D02999" w:rsidP="00D02999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4A8066A2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CFA1F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474C4" w14:textId="77777777" w:rsidR="00D02999" w:rsidRPr="009D64F9" w:rsidRDefault="00D02999" w:rsidP="00D02999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6D98BEC4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E301D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8AB84" w14:textId="77777777" w:rsidR="00D02999" w:rsidRPr="009D64F9" w:rsidRDefault="00D02999" w:rsidP="00D02999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630F01F6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B60EA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1A049" w14:textId="77777777" w:rsidR="00D02999" w:rsidRPr="009D64F9" w:rsidRDefault="00D02999" w:rsidP="00D02999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754A5F44" w14:textId="77777777" w:rsidTr="003B4A72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B145B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8C6AA" w14:textId="77777777" w:rsidR="00D02999" w:rsidRPr="009D64F9" w:rsidRDefault="00D02999" w:rsidP="00D02999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695065A5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5A91E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5AFA7" w14:textId="77777777" w:rsidR="00D02999" w:rsidRPr="009D64F9" w:rsidRDefault="00D02999" w:rsidP="00D02999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02999" w:rsidRPr="009D64F9" w14:paraId="69597D41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4BD3" w14:textId="77777777" w:rsidR="00D02999" w:rsidRPr="009D64F9" w:rsidRDefault="00D02999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14. Competencias Laborales.</w:t>
            </w:r>
          </w:p>
          <w:p w14:paraId="7261B22B" w14:textId="77777777" w:rsidR="00D02999" w:rsidRPr="009D64F9" w:rsidRDefault="00D02999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Nivel de </w:t>
            </w:r>
            <w:proofErr w:type="gramStart"/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28FD17A1" w14:textId="77777777" w:rsidR="00D02999" w:rsidRPr="009D64F9" w:rsidRDefault="00D02999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108046A5" w14:textId="77777777" w:rsidR="00D02999" w:rsidRPr="009D64F9" w:rsidRDefault="00D02999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22E28A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D02999" w:rsidRPr="009D64F9" w14:paraId="47A16A1C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1E80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9DFF4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02999" w:rsidRPr="009D64F9" w14:paraId="45D35DE1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07F2E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BB45E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02999" w:rsidRPr="009D64F9" w14:paraId="04124C34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5196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7C0F5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02999" w:rsidRPr="009D64F9" w14:paraId="2F3E2340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20829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FD93F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02999" w:rsidRPr="009D64F9" w14:paraId="447DE3C3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B0E29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B38C6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02999" w:rsidRPr="009D64F9" w14:paraId="0F1C88AC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95E5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E34CD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02999" w:rsidRPr="009D64F9" w14:paraId="4A22CCD7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3ED0C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9D8E7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02999" w:rsidRPr="009D64F9" w14:paraId="48277BE6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336A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64525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02999" w:rsidRPr="009D64F9" w14:paraId="680E4A36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91021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C9935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02999" w:rsidRPr="009D64F9" w14:paraId="2A4460DD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F028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6EFA6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02999" w:rsidRPr="009D64F9" w14:paraId="2C1ABD7D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4C28C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83A8C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02999" w:rsidRPr="009D64F9" w14:paraId="2A844594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39D5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B568E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02999" w:rsidRPr="009D64F9" w14:paraId="664F2AC6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DF6E3" w14:textId="77777777" w:rsidR="00D02999" w:rsidRPr="009D64F9" w:rsidRDefault="00D02999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53E2E" w14:textId="77777777" w:rsidR="00D02999" w:rsidRPr="009D64F9" w:rsidRDefault="00D02999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0628D363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7422E31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0F2F49A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9D64F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339E99E1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D02999" w:rsidRPr="009D64F9" w14:paraId="1989E7AD" w14:textId="77777777" w:rsidTr="003B4A72">
        <w:trPr>
          <w:trHeight w:val="1692"/>
        </w:trPr>
        <w:tc>
          <w:tcPr>
            <w:tcW w:w="11034" w:type="dxa"/>
          </w:tcPr>
          <w:p w14:paraId="66820FCC" w14:textId="77777777" w:rsidR="00D02999" w:rsidRPr="00DA7799" w:rsidRDefault="00D02999" w:rsidP="00D02999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Realizar </w:t>
            </w:r>
            <w:r w:rsidRPr="00194190">
              <w:rPr>
                <w:rFonts w:ascii="Arial" w:hAnsi="Arial" w:cs="Arial"/>
                <w:sz w:val="20"/>
                <w:szCs w:val="20"/>
              </w:rPr>
              <w:t>el mantenimiento y reparación de los bienes muebles e inmuebles</w:t>
            </w:r>
            <w:r>
              <w:rPr>
                <w:rFonts w:ascii="Arial" w:hAnsi="Arial" w:cs="Arial"/>
                <w:sz w:val="20"/>
                <w:szCs w:val="20"/>
              </w:rPr>
              <w:t xml:space="preserve"> que su superior jerárquico le indique </w:t>
            </w:r>
            <w:r w:rsidRPr="00194190">
              <w:rPr>
                <w:rFonts w:ascii="Arial" w:hAnsi="Arial" w:cs="Arial"/>
                <w:sz w:val="20"/>
                <w:szCs w:val="20"/>
              </w:rPr>
              <w:t>para el buen funcionamiento de estos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6A4F4C1" w14:textId="77777777" w:rsidR="00D02999" w:rsidRDefault="00D02999" w:rsidP="00D02999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Elaborar oficios y documentación necesaria para el buen funcionamiento de la Oficina de Mantenimiento. </w:t>
            </w:r>
          </w:p>
          <w:p w14:paraId="214E5C51" w14:textId="77777777" w:rsidR="00D02999" w:rsidRDefault="00D02999" w:rsidP="00D02999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Revisar las bitácoras de las albercas y reportar al superior de cualquier anomalía.</w:t>
            </w:r>
          </w:p>
          <w:p w14:paraId="56385ED9" w14:textId="77777777" w:rsidR="00D02999" w:rsidRPr="00142975" w:rsidRDefault="00D02999" w:rsidP="00D02999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Reportar al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Oficina cuando requiera mantenimiento alguno de los vehículos propiedad del Instituto.</w:t>
            </w:r>
          </w:p>
          <w:p w14:paraId="4B9B995A" w14:textId="77777777" w:rsidR="00D02999" w:rsidRPr="00142975" w:rsidRDefault="00D02999" w:rsidP="00D02999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Llevar un registro del mantenimiento o reparaciones de las unidades y Centros Deportivos.</w:t>
            </w:r>
          </w:p>
          <w:p w14:paraId="2B56E877" w14:textId="77777777" w:rsidR="00D02999" w:rsidRPr="00E96DED" w:rsidRDefault="00D02999" w:rsidP="00D02999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Llevar la relación de los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recursos materiales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que se requieren para el mantenimiento y reparación de los bienes muebles e inmuebles del Instituto</w:t>
            </w: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.  </w:t>
            </w:r>
          </w:p>
          <w:p w14:paraId="4020DDBE" w14:textId="77777777" w:rsidR="00D02999" w:rsidRPr="00E96DED" w:rsidRDefault="00D02999" w:rsidP="00D02999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96DED">
              <w:rPr>
                <w:rFonts w:ascii="Arial" w:hAnsi="Arial" w:cs="Arial"/>
                <w:sz w:val="20"/>
                <w:szCs w:val="20"/>
              </w:rPr>
              <w:t xml:space="preserve">el mantenimiento adecuado a los automotores propiedad del </w:t>
            </w:r>
            <w:r>
              <w:rPr>
                <w:rFonts w:ascii="Arial" w:hAnsi="Arial" w:cs="Arial"/>
                <w:sz w:val="20"/>
                <w:szCs w:val="20"/>
              </w:rPr>
              <w:t>Instituto.</w:t>
            </w:r>
          </w:p>
          <w:p w14:paraId="47E7AAEC" w14:textId="77777777" w:rsidR="00D02999" w:rsidRPr="008E7277" w:rsidRDefault="00D02999" w:rsidP="00D02999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 y e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mitir informe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mensual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del trabajo y las actividades realizadas por la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O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ficina.</w:t>
            </w:r>
          </w:p>
          <w:p w14:paraId="1D9504F7" w14:textId="77777777" w:rsidR="00D02999" w:rsidRPr="00194190" w:rsidRDefault="00D02999" w:rsidP="00D02999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4190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78EC3A6A" w14:textId="77777777" w:rsidR="00D02999" w:rsidRPr="009D64F9" w:rsidRDefault="00D02999" w:rsidP="00D02999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941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</w:tc>
      </w:tr>
    </w:tbl>
    <w:p w14:paraId="5A89925E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6AC0F4AA" w14:textId="77777777" w:rsidR="00D0299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77719C5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F243F47" w14:textId="77777777" w:rsidR="00D0299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C9C8726" w14:textId="77777777" w:rsidR="00D0299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BF97621" w14:textId="77777777" w:rsidR="00D0299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C3581BD" w14:textId="77777777" w:rsidR="00D0299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BBF20E1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E5D1CE5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352A7022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D02999" w:rsidRPr="009D64F9" w14:paraId="607422AE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381C9441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3B705B87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D02999" w:rsidRPr="009D64F9" w14:paraId="7AD57810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626368D7" w14:textId="77777777" w:rsidR="00D02999" w:rsidRPr="00AB1084" w:rsidRDefault="00D02999" w:rsidP="00D02999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084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1AB9F512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6AFB7BC5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4CC8124D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764" w:type="dxa"/>
            <w:shd w:val="clear" w:color="auto" w:fill="auto"/>
          </w:tcPr>
          <w:p w14:paraId="3272F6CE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7F7306B6" w14:textId="77777777" w:rsidR="00D02999" w:rsidRPr="00AB1084" w:rsidRDefault="00D02999" w:rsidP="00D02999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02999" w:rsidRPr="009D64F9" w14:paraId="6E89EB0C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A6BF911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Especificar: Control de los bienes muebles (activos del Instituto)</w:t>
            </w:r>
          </w:p>
          <w:p w14:paraId="4B3EF9BC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9FF851A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AA20E2F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60715CF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38DCA641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03E2CF5A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F396AF7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8C95335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C0B208C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1EC7800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D02999" w:rsidRPr="009D64F9" w14:paraId="5134F29A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37C44302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9D64F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F4B879A" w14:textId="77777777" w:rsidR="00D0299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0F9E2405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0D89E12" w14:textId="77777777" w:rsidR="00D02999" w:rsidRPr="009D64F9" w:rsidRDefault="00D02999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74BE485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58AB5B5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569B01B" w14:textId="77777777" w:rsidR="00D0299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6295BCFF" w14:textId="77777777" w:rsidR="00D02999" w:rsidRPr="009D64F9" w:rsidRDefault="00D02999" w:rsidP="00D0299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5805D87" w14:textId="77777777" w:rsidR="00D02999" w:rsidRDefault="00D02999" w:rsidP="00D02999">
      <w:pPr>
        <w:spacing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DA7799">
        <w:rPr>
          <w:noProof/>
        </w:rPr>
        <w:drawing>
          <wp:inline distT="0" distB="0" distL="0" distR="0" wp14:anchorId="04BA1AC6" wp14:editId="72A1D706">
            <wp:extent cx="2381250" cy="2876549"/>
            <wp:effectExtent l="0" t="0" r="0" b="635"/>
            <wp:docPr id="1663951561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51561" name="Imagen 1" descr="Diagrama&#10;&#10;Descripción generada automáticamente"/>
                    <pic:cNvPicPr/>
                  </pic:nvPicPr>
                  <pic:blipFill rotWithShape="1">
                    <a:blip r:embed="rId6"/>
                    <a:srcRect l="12776" t="8885" r="9326" b="4564"/>
                    <a:stretch/>
                  </pic:blipFill>
                  <pic:spPr bwMode="auto">
                    <a:xfrm>
                      <a:off x="0" y="0"/>
                      <a:ext cx="2381448" cy="2876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90C42E" w14:textId="77777777" w:rsidR="00D02999" w:rsidRPr="009D64F9" w:rsidRDefault="00D02999" w:rsidP="00D02999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br w:type="textWrapping" w:clear="all"/>
      </w:r>
    </w:p>
    <w:p w14:paraId="74C30521" w14:textId="77777777" w:rsidR="00D02999" w:rsidRDefault="00D02999" w:rsidP="00D02999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8A8BCD2" w14:textId="77777777" w:rsidR="00D02999" w:rsidRDefault="00D02999" w:rsidP="00D02999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C60AB9D" w14:textId="77777777" w:rsidR="00D02999" w:rsidRPr="009D64F9" w:rsidRDefault="00D02999" w:rsidP="00D02999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D02999" w:rsidRPr="00BC5E53" w14:paraId="121ED74E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3A49275" w14:textId="77777777" w:rsidR="00D02999" w:rsidRPr="00BC5E53" w:rsidRDefault="00D02999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B93660C" w14:textId="77777777" w:rsidR="00D02999" w:rsidRPr="00BC5E53" w:rsidRDefault="00D02999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0BEC881" w14:textId="77777777" w:rsidR="00D02999" w:rsidRPr="00BC5E53" w:rsidRDefault="00D02999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D02999" w:rsidRPr="00BC5E53" w14:paraId="0C12DA03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8807" w14:textId="77777777" w:rsidR="00D02999" w:rsidRDefault="00D02999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7B0D5353" w14:textId="77777777" w:rsidR="00D02999" w:rsidRPr="00BC5E53" w:rsidRDefault="00D02999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8EBD" w14:textId="77777777" w:rsidR="00D02999" w:rsidRDefault="00D02999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196ABE9B" w14:textId="77777777" w:rsidR="00D02999" w:rsidRPr="00BC5E53" w:rsidRDefault="00D02999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F00E6" w14:textId="77777777" w:rsidR="00D02999" w:rsidRPr="00535CEF" w:rsidRDefault="00D02999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5372410F" w14:textId="77777777" w:rsidR="00D02999" w:rsidRPr="00535CEF" w:rsidRDefault="00D02999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6136BD8E" w14:textId="77777777" w:rsidR="00D02999" w:rsidRPr="00BC5E53" w:rsidRDefault="00D02999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02999" w:rsidRPr="00BC5E53" w14:paraId="6D95C474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26E5F" w14:textId="77777777" w:rsidR="00D02999" w:rsidRPr="00BC5E53" w:rsidRDefault="00D02999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190FEB6" w14:textId="77777777" w:rsidR="00D02999" w:rsidRPr="00BC5E53" w:rsidRDefault="00D02999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81E7" w14:textId="77777777" w:rsidR="00D02999" w:rsidRPr="00BC5E53" w:rsidRDefault="00D02999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6970" w14:textId="77777777" w:rsidR="00D02999" w:rsidRPr="00BC5E53" w:rsidRDefault="00D02999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D02999" w:rsidRPr="00BC5E53" w14:paraId="15C770AD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7D05" w14:textId="77777777" w:rsidR="00D02999" w:rsidRPr="00BC5E53" w:rsidRDefault="00D02999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EEB6D" w14:textId="77777777" w:rsidR="00D02999" w:rsidRPr="00BC5E53" w:rsidRDefault="00D02999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A0CB" w14:textId="77777777" w:rsidR="00D02999" w:rsidRPr="00BC5E53" w:rsidRDefault="00D02999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1F3A6A07" w14:textId="77777777" w:rsidR="00D02999" w:rsidRPr="00E325BE" w:rsidRDefault="00D02999" w:rsidP="00D02999">
      <w:pPr>
        <w:spacing w:line="240" w:lineRule="auto"/>
        <w:jc w:val="both"/>
        <w:rPr>
          <w:rFonts w:cs="Times New Roman"/>
          <w:lang w:val="es-ES"/>
        </w:rPr>
      </w:pPr>
    </w:p>
    <w:sectPr w:rsidR="00D02999" w:rsidRPr="00E325BE" w:rsidSect="00D0299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51345"/>
    <w:multiLevelType w:val="hybridMultilevel"/>
    <w:tmpl w:val="E23A880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16F6C"/>
    <w:multiLevelType w:val="hybridMultilevel"/>
    <w:tmpl w:val="919C720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06CF9"/>
    <w:multiLevelType w:val="hybridMultilevel"/>
    <w:tmpl w:val="C0BC6A6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BB5469"/>
    <w:multiLevelType w:val="hybridMultilevel"/>
    <w:tmpl w:val="F402B27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FE4D04"/>
    <w:multiLevelType w:val="hybridMultilevel"/>
    <w:tmpl w:val="DB7A5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1021E"/>
    <w:multiLevelType w:val="hybridMultilevel"/>
    <w:tmpl w:val="D3B685E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AD7204"/>
    <w:multiLevelType w:val="hybridMultilevel"/>
    <w:tmpl w:val="B4C8D8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633036">
    <w:abstractNumId w:val="4"/>
  </w:num>
  <w:num w:numId="2" w16cid:durableId="298267692">
    <w:abstractNumId w:val="5"/>
  </w:num>
  <w:num w:numId="3" w16cid:durableId="1457603767">
    <w:abstractNumId w:val="0"/>
  </w:num>
  <w:num w:numId="4" w16cid:durableId="76099318">
    <w:abstractNumId w:val="3"/>
  </w:num>
  <w:num w:numId="5" w16cid:durableId="970011505">
    <w:abstractNumId w:val="1"/>
  </w:num>
  <w:num w:numId="6" w16cid:durableId="1419597473">
    <w:abstractNumId w:val="2"/>
  </w:num>
  <w:num w:numId="7" w16cid:durableId="61826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99"/>
    <w:rsid w:val="001B3BA2"/>
    <w:rsid w:val="003C2403"/>
    <w:rsid w:val="00D0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6481C"/>
  <w15:chartTrackingRefBased/>
  <w15:docId w15:val="{BE681451-2A59-4B84-802C-0133896A4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999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02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02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0299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02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0299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02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02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02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02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299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029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0299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02999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02999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029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0299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029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029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02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02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02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02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02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0299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0299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02999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0299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02999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02999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D02999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1347</Words>
  <Characters>7414</Characters>
  <Application>Microsoft Office Word</Application>
  <DocSecurity>0</DocSecurity>
  <Lines>61</Lines>
  <Paragraphs>17</Paragraphs>
  <ScaleCrop>false</ScaleCrop>
  <Company/>
  <LinksUpToDate>false</LinksUpToDate>
  <CharactersWithSpaces>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2024-01-29T16:11:00Z</dcterms:created>
  <dcterms:modified xsi:type="dcterms:W3CDTF">2024-01-29T16:12:00Z</dcterms:modified>
</cp:coreProperties>
</file>