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156" w:rsidRPr="00E27D16" w:rsidRDefault="00065156" w:rsidP="00065156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0938DC5A" wp14:editId="656A1726">
            <wp:extent cx="1988820" cy="975360"/>
            <wp:effectExtent l="0" t="0" r="0" b="0"/>
            <wp:docPr id="50" name="Imagen 5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156" w:rsidRPr="00E27D16" w:rsidRDefault="00065156" w:rsidP="00065156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065156" w:rsidRPr="00E27D16" w:rsidRDefault="00065156" w:rsidP="00065156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Pláticas Preventivas de Violencia y Adicciones.</w:t>
      </w:r>
      <w:bookmarkEnd w:id="0"/>
    </w:p>
    <w:p w:rsidR="00065156" w:rsidRPr="00E27D16" w:rsidRDefault="00065156" w:rsidP="0006515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065156" w:rsidRPr="00E27D16" w:rsidRDefault="00065156" w:rsidP="0006515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jóvenes beneficiarios de la impartición de pláticas y conferencias sobre prevención de violencia y adicción,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</w:t>
      </w:r>
      <w:r>
        <w:rPr>
          <w:b/>
          <w:sz w:val="24"/>
          <w:szCs w:val="24"/>
          <w:lang w:val="es-MX"/>
        </w:rPr>
        <w:t>io</w:t>
      </w:r>
      <w:r w:rsidRPr="00E27D16">
        <w:rPr>
          <w:b/>
          <w:sz w:val="24"/>
          <w:szCs w:val="24"/>
          <w:lang w:val="es-MX"/>
        </w:rPr>
        <w:t>, teléfono, correo electrónico.</w:t>
      </w:r>
    </w:p>
    <w:p w:rsidR="00065156" w:rsidRPr="00E27D16" w:rsidRDefault="00065156" w:rsidP="0006515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065156" w:rsidRPr="00E27D16" w:rsidRDefault="00065156" w:rsidP="0006515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065156" w:rsidRDefault="00065156" w:rsidP="00065156">
      <w:pPr>
        <w:rPr>
          <w:sz w:val="24"/>
          <w:szCs w:val="24"/>
          <w:lang w:val="es-MX"/>
        </w:rPr>
      </w:pPr>
    </w:p>
    <w:p w:rsidR="00065156" w:rsidRPr="00E27D16" w:rsidRDefault="00065156" w:rsidP="00065156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065156" w:rsidRDefault="007E4485">
      <w:pPr>
        <w:rPr>
          <w:lang w:val="es-MX"/>
        </w:rPr>
      </w:pPr>
    </w:p>
    <w:sectPr w:rsidR="007E4485" w:rsidRPr="000651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156"/>
    <w:rsid w:val="00065156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9D73A1-D184-4E66-A5DC-54082C27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156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651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2018-06-20T18:01:00Z</dcterms:created>
  <dcterms:modified xsi:type="dcterms:W3CDTF">2018-06-20T18:02:00Z</dcterms:modified>
</cp:coreProperties>
</file>